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381"/>
        <w:bidiVisual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3969"/>
        <w:gridCol w:w="3537"/>
      </w:tblGrid>
      <w:tr w:rsidR="006428CA" w:rsidRPr="00BA3FB0" w14:paraId="7FD9162E" w14:textId="303F7429" w:rsidTr="00631149">
        <w:trPr>
          <w:trHeight w:val="561"/>
        </w:trPr>
        <w:tc>
          <w:tcPr>
            <w:tcW w:w="2695" w:type="dxa"/>
          </w:tcPr>
          <w:p w14:paraId="2646A949" w14:textId="3288CA19" w:rsidR="006428CA" w:rsidRPr="00BA3FB0" w:rsidRDefault="00725DF2" w:rsidP="006428CA">
            <w:pPr>
              <w:jc w:val="center"/>
              <w:rPr>
                <w:rFonts w:cs="B Nazanin"/>
              </w:rPr>
            </w:pPr>
            <w:r>
              <w:object w:dxaOrig="4500" w:dyaOrig="3090" w14:anchorId="7253F4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4pt;height:65.4pt" o:ole="">
                  <v:imagedata r:id="rId11" o:title=""/>
                </v:shape>
                <o:OLEObject Type="Embed" ProgID="PBrush" ShapeID="_x0000_i1025" DrawAspect="Content" ObjectID="_1699442089" r:id="rId12"/>
              </w:object>
            </w:r>
          </w:p>
        </w:tc>
        <w:tc>
          <w:tcPr>
            <w:tcW w:w="3969" w:type="dxa"/>
            <w:vAlign w:val="center"/>
          </w:tcPr>
          <w:p w14:paraId="1F211465" w14:textId="6285FCF3" w:rsidR="007A69AB" w:rsidRPr="006C40B3" w:rsidRDefault="006428CA" w:rsidP="001B1C43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  <w:r w:rsidRPr="006C40B3">
              <w:rPr>
                <w:rFonts w:cs="B Titr" w:hint="cs"/>
                <w:b/>
                <w:bCs/>
                <w:sz w:val="36"/>
                <w:szCs w:val="36"/>
                <w:rtl/>
              </w:rPr>
              <w:t xml:space="preserve">فرم </w:t>
            </w:r>
            <w:r w:rsidR="00BA6C43" w:rsidRPr="006C40B3">
              <w:rPr>
                <w:rFonts w:cs="B Titr" w:hint="cs"/>
                <w:b/>
                <w:bCs/>
                <w:sz w:val="36"/>
                <w:szCs w:val="36"/>
                <w:rtl/>
              </w:rPr>
              <w:t>درخواست</w:t>
            </w:r>
            <w:r w:rsidR="007A69AB" w:rsidRPr="006C40B3">
              <w:rPr>
                <w:rFonts w:cs="B Titr" w:hint="cs"/>
                <w:b/>
                <w:bCs/>
                <w:sz w:val="36"/>
                <w:szCs w:val="36"/>
                <w:rtl/>
              </w:rPr>
              <w:t xml:space="preserve"> اولیه</w:t>
            </w:r>
            <w:r w:rsidR="00AE1971" w:rsidRPr="006C40B3">
              <w:rPr>
                <w:rFonts w:cs="B Titr" w:hint="cs"/>
                <w:b/>
                <w:bCs/>
                <w:sz w:val="36"/>
                <w:szCs w:val="36"/>
                <w:rtl/>
              </w:rPr>
              <w:t xml:space="preserve"> </w:t>
            </w:r>
            <w:r w:rsidR="00BA6C43" w:rsidRPr="006C40B3">
              <w:rPr>
                <w:rFonts w:cs="B Titr" w:hint="cs"/>
                <w:b/>
                <w:bCs/>
                <w:sz w:val="36"/>
                <w:szCs w:val="36"/>
                <w:rtl/>
              </w:rPr>
              <w:t xml:space="preserve"> </w:t>
            </w:r>
          </w:p>
          <w:p w14:paraId="76D4EF58" w14:textId="09E87B59" w:rsidR="006428CA" w:rsidRPr="0080390B" w:rsidRDefault="00725DF2" w:rsidP="0080390B">
            <w:pPr>
              <w:jc w:val="center"/>
              <w:rPr>
                <w:rFonts w:cs="B Nazanin"/>
              </w:rPr>
            </w:pPr>
            <w:r w:rsidRPr="0080390B">
              <w:rPr>
                <w:rFonts w:cs="B Nazanin" w:hint="cs"/>
                <w:rtl/>
              </w:rPr>
              <w:t>شماره</w:t>
            </w:r>
            <w:r w:rsidR="0080390B" w:rsidRPr="0080390B">
              <w:rPr>
                <w:rFonts w:cs="B Nazanin" w:hint="cs"/>
                <w:rtl/>
              </w:rPr>
              <w:t xml:space="preserve"> سند</w:t>
            </w:r>
            <w:r w:rsidRPr="0080390B">
              <w:rPr>
                <w:rFonts w:cs="B Nazanin" w:hint="cs"/>
                <w:rtl/>
              </w:rPr>
              <w:t xml:space="preserve">: </w:t>
            </w:r>
            <w:r w:rsidR="0080390B" w:rsidRPr="0080390B">
              <w:rPr>
                <w:rFonts w:cs="B Nazanin"/>
              </w:rPr>
              <w:t xml:space="preserve"> ICA-PR005-FO01/00</w:t>
            </w:r>
          </w:p>
        </w:tc>
        <w:tc>
          <w:tcPr>
            <w:tcW w:w="3537" w:type="dxa"/>
          </w:tcPr>
          <w:p w14:paraId="0D95E27E" w14:textId="34D2CA7C" w:rsidR="001B1C43" w:rsidRDefault="001B1C43" w:rsidP="001B1C43">
            <w:pPr>
              <w:jc w:val="center"/>
              <w:rPr>
                <w:rFonts w:cs="B Nazanin"/>
                <w:rtl/>
              </w:rPr>
            </w:pPr>
            <w:r w:rsidRPr="001B1C43">
              <w:rPr>
                <w:rFonts w:cs="B Nazanin" w:hint="cs"/>
                <w:color w:val="FF0000"/>
                <w:rtl/>
              </w:rPr>
              <w:t>توسط شرکت متقاضی تکمیل شود.</w:t>
            </w:r>
          </w:p>
          <w:p w14:paraId="30F9E170" w14:textId="599393B1" w:rsidR="00725DF2" w:rsidRDefault="00725DF2" w:rsidP="001B1C4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ثبت</w:t>
            </w:r>
            <w:r w:rsidR="007A69AB">
              <w:rPr>
                <w:rFonts w:cs="B Nazanin" w:hint="cs"/>
                <w:rtl/>
              </w:rPr>
              <w:t xml:space="preserve"> </w:t>
            </w:r>
            <w:r w:rsidR="001B1C43">
              <w:rPr>
                <w:rFonts w:cs="B Nazanin" w:hint="cs"/>
                <w:rtl/>
              </w:rPr>
              <w:t>اندیکاتور شرکت</w:t>
            </w:r>
            <w:r>
              <w:rPr>
                <w:rFonts w:cs="B Nazanin" w:hint="cs"/>
                <w:rtl/>
              </w:rPr>
              <w:t>:</w:t>
            </w:r>
          </w:p>
          <w:p w14:paraId="1F047C68" w14:textId="3765A439" w:rsidR="007A69AB" w:rsidRDefault="00725DF2" w:rsidP="001B1C4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</w:t>
            </w:r>
            <w:r w:rsidR="001B1C43">
              <w:rPr>
                <w:rFonts w:cs="B Nazanin" w:hint="cs"/>
                <w:rtl/>
              </w:rPr>
              <w:t xml:space="preserve"> ارسال:</w:t>
            </w:r>
            <w:r w:rsidR="00CC4070">
              <w:rPr>
                <w:rFonts w:cs="B Nazanin" w:hint="cs"/>
                <w:rtl/>
              </w:rPr>
              <w:t xml:space="preserve">        /       /   </w:t>
            </w:r>
          </w:p>
          <w:p w14:paraId="0D580E22" w14:textId="3598AB6C" w:rsidR="00A33582" w:rsidRPr="00BA3FB0" w:rsidRDefault="00A33582" w:rsidP="001B1C4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پیوست:              صفحه</w:t>
            </w:r>
          </w:p>
        </w:tc>
      </w:tr>
      <w:tr w:rsidR="006428CA" w:rsidRPr="00BA3FB0" w14:paraId="427E0AFE" w14:textId="77777777" w:rsidTr="006428CA">
        <w:trPr>
          <w:trHeight w:val="462"/>
        </w:trPr>
        <w:tc>
          <w:tcPr>
            <w:tcW w:w="10201" w:type="dxa"/>
            <w:gridSpan w:val="3"/>
          </w:tcPr>
          <w:p w14:paraId="261659C1" w14:textId="5AF82532" w:rsidR="006428CA" w:rsidRPr="006428CA" w:rsidRDefault="006428CA" w:rsidP="006428CA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شماره و عنوان استاندارد:</w:t>
            </w:r>
            <w:r w:rsidRPr="005D1D52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25DF2">
              <w:rPr>
                <w:rFonts w:cs="B Nazanin"/>
                <w:b/>
                <w:bCs/>
                <w:sz w:val="20"/>
                <w:szCs w:val="20"/>
              </w:rPr>
              <w:t>ICA STD 001</w:t>
            </w:r>
            <w:r w:rsidRPr="00725DF2">
              <w:rPr>
                <w:rFonts w:cs="B Nazanin" w:hint="cs"/>
                <w:b/>
                <w:bCs/>
                <w:rtl/>
              </w:rPr>
              <w:t>- پوشش دهی و فرایندهای وابسته-الزامات گواهی کردن کارگاه رنگ آمیزی</w:t>
            </w:r>
          </w:p>
        </w:tc>
      </w:tr>
      <w:tr w:rsidR="006428CA" w:rsidRPr="00BA3FB0" w14:paraId="45A424C1" w14:textId="77777777" w:rsidTr="006428CA">
        <w:trPr>
          <w:trHeight w:val="930"/>
        </w:trPr>
        <w:tc>
          <w:tcPr>
            <w:tcW w:w="10201" w:type="dxa"/>
            <w:gridSpan w:val="3"/>
          </w:tcPr>
          <w:p w14:paraId="4634D98C" w14:textId="77777777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نام رسم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و 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</w:t>
            </w:r>
            <w:r w:rsidRPr="00BA3FB0">
              <w:rPr>
                <w:rFonts w:cs="B Nazanin"/>
                <w:rtl/>
              </w:rPr>
              <w:t xml:space="preserve"> ثبت شده سازمان</w:t>
            </w:r>
            <w:r>
              <w:rPr>
                <w:rFonts w:cs="B Nazanin"/>
              </w:rPr>
              <w:t>:</w:t>
            </w:r>
          </w:p>
          <w:p w14:paraId="6DF9161C" w14:textId="77777777" w:rsidR="006428CA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فارس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>: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 xml:space="preserve">                                                                             </w:t>
            </w:r>
            <w:r w:rsidRPr="00BA3FB0">
              <w:rPr>
                <w:rFonts w:cs="B Nazanin" w:hint="eastAsia"/>
                <w:rtl/>
              </w:rPr>
              <w:t xml:space="preserve"> انگل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س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>:</w:t>
            </w:r>
          </w:p>
          <w:p w14:paraId="071B8403" w14:textId="4938DCA1" w:rsidR="006428CA" w:rsidRPr="00BA3FB0" w:rsidRDefault="006428CA" w:rsidP="006428CA">
            <w:pPr>
              <w:ind w:right="179"/>
              <w:rPr>
                <w:rFonts w:cs="B Nazanin"/>
              </w:rPr>
            </w:pPr>
            <w:r w:rsidRPr="00BA3FB0">
              <w:rPr>
                <w:rFonts w:cs="B Nazanin" w:hint="cs"/>
                <w:rtl/>
              </w:rPr>
              <w:t>شماره ثبت:</w:t>
            </w:r>
            <w:r>
              <w:rPr>
                <w:rFonts w:cs="B Nazanin"/>
              </w:rPr>
              <w:t xml:space="preserve">         </w:t>
            </w:r>
            <w:r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/>
              </w:rPr>
              <w:t xml:space="preserve">          </w:t>
            </w:r>
            <w:r w:rsidRPr="00BA3FB0">
              <w:rPr>
                <w:rFonts w:cs="B Nazanin"/>
                <w:rtl/>
              </w:rPr>
              <w:t xml:space="preserve"> کد اقتصاد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: </w:t>
            </w:r>
            <w:r>
              <w:rPr>
                <w:rFonts w:cs="B Nazanin"/>
              </w:rPr>
              <w:t xml:space="preserve">                                     </w:t>
            </w:r>
            <w:r w:rsidRPr="00BA3FB0">
              <w:rPr>
                <w:rFonts w:cs="B Nazanin"/>
                <w:rtl/>
              </w:rPr>
              <w:t>شناسه مل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:                                                           </w:t>
            </w:r>
          </w:p>
        </w:tc>
      </w:tr>
      <w:tr w:rsidR="006428CA" w:rsidRPr="00BA3FB0" w14:paraId="110F5033" w14:textId="77777777" w:rsidTr="006428CA">
        <w:trPr>
          <w:trHeight w:val="2230"/>
        </w:trPr>
        <w:tc>
          <w:tcPr>
            <w:tcW w:w="10201" w:type="dxa"/>
            <w:gridSpan w:val="3"/>
          </w:tcPr>
          <w:p w14:paraId="4A10E95E" w14:textId="1E1902F8" w:rsidR="006428CA" w:rsidRPr="00BA3FB0" w:rsidRDefault="006428CA" w:rsidP="006428CA">
            <w:pPr>
              <w:tabs>
                <w:tab w:val="left" w:pos="2980"/>
              </w:tabs>
              <w:rPr>
                <w:rFonts w:cs="B Nazanin"/>
              </w:rPr>
            </w:pPr>
            <w:r w:rsidRPr="00BA3FB0">
              <w:rPr>
                <w:rFonts w:cs="B Nazanin" w:hint="cs"/>
                <w:rtl/>
              </w:rPr>
              <w:t>نام مدیر ارشد</w:t>
            </w:r>
            <w:r>
              <w:rPr>
                <w:rFonts w:cs="B Nazanin" w:hint="cs"/>
                <w:rtl/>
              </w:rPr>
              <w:t xml:space="preserve"> اجرایی(مدیر عامل)</w:t>
            </w:r>
            <w:r w:rsidRPr="00BA3FB0">
              <w:rPr>
                <w:rFonts w:cs="B Nazanin" w:hint="cs"/>
                <w:rtl/>
              </w:rPr>
              <w:t>:</w:t>
            </w:r>
            <w:r>
              <w:rPr>
                <w:rFonts w:cs="B Nazanin"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/>
              </w:rPr>
              <w:t xml:space="preserve">                    </w:t>
            </w:r>
            <w:r>
              <w:rPr>
                <w:rFonts w:cs="B Nazanin" w:hint="cs"/>
                <w:rtl/>
              </w:rPr>
              <w:t>تلفن همراه</w:t>
            </w:r>
            <w:r w:rsidRPr="00BA3FB0">
              <w:rPr>
                <w:rFonts w:cs="B Nazanin" w:hint="cs"/>
                <w:rtl/>
              </w:rPr>
              <w:t xml:space="preserve"> مدیر ارشد</w:t>
            </w:r>
            <w:r>
              <w:rPr>
                <w:rFonts w:cs="B Nazanin" w:hint="cs"/>
                <w:rtl/>
              </w:rPr>
              <w:t xml:space="preserve"> اجرایی</w:t>
            </w:r>
            <w:r w:rsidRPr="00BA3FB0">
              <w:rPr>
                <w:rFonts w:cs="B Nazanin" w:hint="cs"/>
                <w:rtl/>
              </w:rPr>
              <w:t>:</w:t>
            </w:r>
            <w:r w:rsidRPr="00BA3FB0">
              <w:rPr>
                <w:rFonts w:cs="B Nazanin"/>
                <w:rtl/>
              </w:rPr>
              <w:tab/>
            </w:r>
          </w:p>
          <w:p w14:paraId="05D58568" w14:textId="111AB9BC" w:rsidR="006428CA" w:rsidRPr="00BA3FB0" w:rsidRDefault="006428CA" w:rsidP="006428CA">
            <w:pPr>
              <w:rPr>
                <w:rFonts w:cs="B Nazanin"/>
              </w:rPr>
            </w:pPr>
            <w:r w:rsidRPr="00BA3FB0">
              <w:rPr>
                <w:rFonts w:cs="B Nazanin" w:hint="cs"/>
                <w:rtl/>
              </w:rPr>
              <w:t>نام مدیر کیفیت:</w:t>
            </w:r>
            <w:r>
              <w:rPr>
                <w:rFonts w:cs="B Nazanin" w:hint="cs"/>
                <w:rtl/>
              </w:rPr>
              <w:t xml:space="preserve">  </w:t>
            </w:r>
            <w:r>
              <w:rPr>
                <w:rFonts w:cs="B Nazanin"/>
              </w:rPr>
              <w:t xml:space="preserve">                                                     </w:t>
            </w:r>
            <w:r>
              <w:rPr>
                <w:rFonts w:cs="B Nazanin" w:hint="cs"/>
                <w:rtl/>
              </w:rPr>
              <w:t xml:space="preserve"> </w:t>
            </w:r>
            <w:r w:rsidRPr="00BA3FB0">
              <w:rPr>
                <w:rFonts w:cs="B Nazanin" w:hint="cs"/>
                <w:rtl/>
              </w:rPr>
              <w:t>نام نماینده مدیریت</w:t>
            </w:r>
            <w:r>
              <w:rPr>
                <w:rFonts w:cs="B Nazanin" w:hint="cs"/>
                <w:rtl/>
              </w:rPr>
              <w:t>(کارشناس سیستم ها و روش ها)</w:t>
            </w:r>
            <w:r w:rsidRPr="00BA3FB0">
              <w:rPr>
                <w:rFonts w:cs="B Nazanin" w:hint="cs"/>
                <w:rtl/>
              </w:rPr>
              <w:t>: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6B6B9A7B" w14:textId="49541F6A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 w:hint="cs"/>
                <w:rtl/>
              </w:rPr>
              <w:t xml:space="preserve">نام مدیر آموزشی: </w:t>
            </w:r>
            <w:r>
              <w:rPr>
                <w:rFonts w:cs="B Nazanin"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 xml:space="preserve">                                                  </w:t>
            </w:r>
            <w:r w:rsidRPr="00BA3FB0">
              <w:rPr>
                <w:rFonts w:cs="B Nazanin" w:hint="cs"/>
                <w:rtl/>
              </w:rPr>
              <w:t>نام مدیر مالی:</w:t>
            </w:r>
          </w:p>
          <w:p w14:paraId="1A124743" w14:textId="3B45EF3D" w:rsidR="006428CA" w:rsidRPr="00A40697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نام رابط و تکم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ل</w:t>
            </w:r>
            <w:r w:rsidRPr="00BA3FB0">
              <w:rPr>
                <w:rFonts w:cs="B Nazanin"/>
                <w:rtl/>
              </w:rPr>
              <w:t xml:space="preserve"> کننده فرم:</w:t>
            </w:r>
            <w:r>
              <w:rPr>
                <w:rFonts w:cs="B Nazanin" w:hint="cs"/>
                <w:rtl/>
              </w:rPr>
              <w:t xml:space="preserve">                                          </w:t>
            </w:r>
            <w:r w:rsidRPr="00BA3FB0">
              <w:rPr>
                <w:rFonts w:cs="B Nazanin"/>
                <w:rtl/>
              </w:rPr>
              <w:t>سمت تکم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ل</w:t>
            </w:r>
            <w:r w:rsidRPr="00BA3FB0">
              <w:rPr>
                <w:rFonts w:cs="B Nazanin"/>
                <w:rtl/>
              </w:rPr>
              <w:t xml:space="preserve"> کننده: </w:t>
            </w:r>
          </w:p>
          <w:p w14:paraId="4A44A271" w14:textId="3B0069FC" w:rsidR="006428CA" w:rsidRPr="00BA3FB0" w:rsidRDefault="006428CA" w:rsidP="006428C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تلفن همراه</w:t>
            </w:r>
            <w:r w:rsidRPr="00BA3FB0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رابط و </w:t>
            </w:r>
            <w:r w:rsidRPr="00BA3FB0">
              <w:rPr>
                <w:rFonts w:cs="B Nazanin"/>
                <w:rtl/>
              </w:rPr>
              <w:t>تکم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ل</w:t>
            </w:r>
            <w:r w:rsidRPr="00BA3FB0">
              <w:rPr>
                <w:rFonts w:cs="B Nazanin"/>
                <w:rtl/>
              </w:rPr>
              <w:t xml:space="preserve"> کننده:</w:t>
            </w:r>
            <w:r>
              <w:rPr>
                <w:rFonts w:cs="B Nazanin" w:hint="cs"/>
                <w:rtl/>
              </w:rPr>
              <w:t xml:space="preserve">                                      پست الکترونیک</w:t>
            </w:r>
            <w:r w:rsidRPr="00BA3FB0">
              <w:rPr>
                <w:rFonts w:cs="B Nazanin"/>
                <w:rtl/>
              </w:rPr>
              <w:t xml:space="preserve"> فرد رابط:</w:t>
            </w:r>
          </w:p>
          <w:p w14:paraId="72891C4B" w14:textId="3822C2F1" w:rsidR="006428CA" w:rsidRPr="00BA3FB0" w:rsidRDefault="006428CA" w:rsidP="006428CA">
            <w:pPr>
              <w:rPr>
                <w:rFonts w:cs="B Nazanin"/>
              </w:rPr>
            </w:pPr>
            <w:r w:rsidRPr="00BA3FB0">
              <w:rPr>
                <w:rFonts w:cs="B Nazanin"/>
                <w:rtl/>
              </w:rPr>
              <w:t>نام شخص/اشخاص امضاء کننده قرارداد</w:t>
            </w:r>
            <w:r>
              <w:rPr>
                <w:rFonts w:cs="B Nazanin" w:hint="cs"/>
                <w:rtl/>
              </w:rPr>
              <w:t>(مجاز مطابق اساسنامه و آخرین روزنامه رسمی شرکت)</w:t>
            </w:r>
            <w:r w:rsidRPr="00BA3FB0">
              <w:rPr>
                <w:rFonts w:cs="B Nazanin"/>
                <w:rtl/>
              </w:rPr>
              <w:t>:</w:t>
            </w:r>
            <w:r>
              <w:rPr>
                <w:rFonts w:cs="B Nazanin" w:hint="cs"/>
                <w:rtl/>
              </w:rPr>
              <w:t xml:space="preserve"> </w:t>
            </w:r>
          </w:p>
        </w:tc>
      </w:tr>
      <w:tr w:rsidR="006428CA" w:rsidRPr="00BA3FB0" w14:paraId="509E87CD" w14:textId="77777777" w:rsidTr="00725DF2">
        <w:trPr>
          <w:trHeight w:val="4801"/>
        </w:trPr>
        <w:tc>
          <w:tcPr>
            <w:tcW w:w="10201" w:type="dxa"/>
            <w:gridSpan w:val="3"/>
          </w:tcPr>
          <w:p w14:paraId="52FAE79E" w14:textId="02561035" w:rsidR="006428CA" w:rsidRPr="00725DF2" w:rsidRDefault="006428CA" w:rsidP="006428CA">
            <w:pPr>
              <w:rPr>
                <w:rFonts w:cs="B Nazanin"/>
                <w:b/>
                <w:bCs/>
                <w:rtl/>
              </w:rPr>
            </w:pPr>
            <w:r w:rsidRPr="00725DF2">
              <w:rPr>
                <w:rFonts w:cs="B Nazanin"/>
                <w:b/>
                <w:bCs/>
                <w:rtl/>
              </w:rPr>
              <w:t>شرح فعال</w:t>
            </w:r>
            <w:r w:rsidRPr="00725DF2">
              <w:rPr>
                <w:rFonts w:cs="B Nazanin" w:hint="cs"/>
                <w:b/>
                <w:bCs/>
                <w:rtl/>
              </w:rPr>
              <w:t>ی</w:t>
            </w:r>
            <w:r w:rsidRPr="00725DF2">
              <w:rPr>
                <w:rFonts w:cs="B Nazanin" w:hint="eastAsia"/>
                <w:b/>
                <w:bCs/>
                <w:rtl/>
              </w:rPr>
              <w:t>ت</w:t>
            </w:r>
            <w:r w:rsidRPr="00725DF2">
              <w:rPr>
                <w:rFonts w:cs="B Nazanin"/>
                <w:b/>
                <w:bCs/>
                <w:rtl/>
              </w:rPr>
              <w:t xml:space="preserve"> سازمان (</w:t>
            </w:r>
            <w:r w:rsidRPr="00725DF2">
              <w:rPr>
                <w:rFonts w:cs="B Nazanin" w:hint="cs"/>
                <w:b/>
                <w:bCs/>
                <w:rtl/>
              </w:rPr>
              <w:t>محصول تولیدی)</w:t>
            </w:r>
          </w:p>
          <w:p w14:paraId="7E947E99" w14:textId="77777777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 w:hint="cs"/>
                <w:rtl/>
              </w:rPr>
              <w:t>فارسی: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290218BA" w14:textId="77777777" w:rsidR="006428CA" w:rsidRDefault="006428CA" w:rsidP="006428CA">
            <w:pPr>
              <w:rPr>
                <w:rtl/>
              </w:rPr>
            </w:pPr>
            <w:r w:rsidRPr="00BA3FB0">
              <w:rPr>
                <w:rFonts w:cs="B Nazanin" w:hint="eastAsia"/>
                <w:rtl/>
              </w:rPr>
              <w:t>انگل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س</w:t>
            </w:r>
            <w:r w:rsidRPr="00BA3FB0">
              <w:rPr>
                <w:rFonts w:cs="B Nazanin" w:hint="cs"/>
                <w:rtl/>
              </w:rPr>
              <w:t>ی:</w:t>
            </w:r>
            <w:r>
              <w:t xml:space="preserve"> </w:t>
            </w:r>
          </w:p>
          <w:p w14:paraId="295EF261" w14:textId="39083822" w:rsidR="006428CA" w:rsidRDefault="006428CA" w:rsidP="006428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استاندارد، الزامات و مقرارات قانونی محصول: </w:t>
            </w:r>
          </w:p>
          <w:p w14:paraId="596112A6" w14:textId="77777777" w:rsidR="006428CA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آ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</w:t>
            </w:r>
            <w:r w:rsidRPr="00BA3FB0">
              <w:rPr>
                <w:rFonts w:cs="B Nazanin"/>
                <w:rtl/>
              </w:rPr>
              <w:t xml:space="preserve"> محصولات و خدمات سازمان دارا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استاندارد مل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(اجبار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>، تشو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ق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>) خاص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باشد؟</w:t>
            </w:r>
          </w:p>
          <w:p w14:paraId="2D8A91C0" w14:textId="0C5CA636" w:rsidR="006428CA" w:rsidRPr="00FF25E4" w:rsidRDefault="006428CA" w:rsidP="006428CA">
            <w:pPr>
              <w:rPr>
                <w:rFonts w:cs="B Nazanin"/>
              </w:rPr>
            </w:pPr>
            <w:r w:rsidRPr="00BA3FB0">
              <w:rPr>
                <w:rFonts w:cs="B Nazanin"/>
              </w:rPr>
              <w:t xml:space="preserve">    </w:t>
            </w:r>
            <w:r w:rsidRPr="00BA3FB0">
              <w:rPr>
                <w:rFonts w:cs="B Nazanin"/>
                <w:rtl/>
              </w:rPr>
              <w:t>خ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ر</w:t>
            </w:r>
            <w:r w:rsidRPr="00BA3FB0">
              <w:rPr>
                <w:rFonts w:cs="B Nazanin"/>
                <w:rtl/>
              </w:rPr>
              <w:t xml:space="preserve">  </w:t>
            </w:r>
            <w:r>
              <w:rPr>
                <w:rFonts w:cs="B Nazanin"/>
              </w:rPr>
              <w:sym w:font="Wingdings 2" w:char="F0A3"/>
            </w:r>
            <w:r w:rsidRPr="00BA3FB0">
              <w:rPr>
                <w:rFonts w:cs="B Nazanin"/>
                <w:rtl/>
              </w:rPr>
              <w:t xml:space="preserve">                      بل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  </w:t>
            </w:r>
            <w:r>
              <w:rPr>
                <w:rFonts w:cs="B Nazanin"/>
              </w:rPr>
              <w:sym w:font="Wingdings" w:char="F06F"/>
            </w:r>
            <w:r w:rsidRPr="00BA3FB0">
              <w:rPr>
                <w:rFonts w:cs="B Nazanin"/>
                <w:rtl/>
              </w:rPr>
              <w:t xml:space="preserve">                   نام ببر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د</w:t>
            </w:r>
            <w:r w:rsidRPr="00BA3FB0">
              <w:rPr>
                <w:rFonts w:cs="B Nazanin"/>
              </w:rPr>
              <w:t>: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38063297" w14:textId="77777777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آ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</w:t>
            </w:r>
            <w:r w:rsidRPr="00BA3FB0">
              <w:rPr>
                <w:rFonts w:cs="B Nazanin"/>
                <w:rtl/>
              </w:rPr>
              <w:t xml:space="preserve"> دامنه کار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سازمان شامل طراح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ن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ز</w:t>
            </w:r>
            <w:r w:rsidRPr="00BA3FB0">
              <w:rPr>
                <w:rFonts w:cs="B Nazanin"/>
                <w:rtl/>
              </w:rPr>
              <w:t xml:space="preserve"> 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شود؟                  بل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 </w:t>
            </w:r>
            <w:r w:rsidRPr="00BA3FB0">
              <w:rPr>
                <w:rFonts w:cs="B Nazanin" w:hint="cs"/>
                <w:rtl/>
              </w:rPr>
              <w:t xml:space="preserve"> </w:t>
            </w:r>
            <w:r w:rsidRPr="00BA3FB0">
              <w:rPr>
                <w:rFonts w:cs="B Nazanin"/>
              </w:rPr>
              <w:sym w:font="Wingdings" w:char="F06F"/>
            </w:r>
            <w:r w:rsidRPr="00BA3FB0">
              <w:rPr>
                <w:rFonts w:cs="B Nazanin"/>
                <w:rtl/>
              </w:rPr>
              <w:t xml:space="preserve"> </w:t>
            </w:r>
            <w:r w:rsidRPr="00BA3FB0">
              <w:rPr>
                <w:rFonts w:cs="B Nazanin" w:hint="cs"/>
                <w:rtl/>
              </w:rPr>
              <w:t xml:space="preserve"> </w:t>
            </w:r>
            <w:r w:rsidRPr="00BA3FB0">
              <w:rPr>
                <w:rFonts w:cs="B Nazanin"/>
              </w:rPr>
              <w:tab/>
            </w:r>
            <w:r w:rsidRPr="00BA3FB0">
              <w:rPr>
                <w:rFonts w:cs="B Nazanin"/>
                <w:rtl/>
              </w:rPr>
              <w:t xml:space="preserve">                   خ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ر</w:t>
            </w:r>
            <w:r w:rsidRPr="00BA3FB0">
              <w:rPr>
                <w:rFonts w:cs="B Nazanin"/>
              </w:rPr>
              <w:t xml:space="preserve">  </w:t>
            </w:r>
            <w:r w:rsidRPr="00BA3FB0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000000" w:themeColor="text1"/>
              </w:rPr>
              <w:sym w:font="Wingdings" w:char="F06F"/>
            </w:r>
          </w:p>
          <w:p w14:paraId="60CF9B67" w14:textId="209B3C03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آ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</w:t>
            </w:r>
            <w:r w:rsidRPr="00BA3FB0">
              <w:rPr>
                <w:rFonts w:cs="B Nazanin"/>
                <w:rtl/>
              </w:rPr>
              <w:t xml:space="preserve"> سازمان جزئ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از 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ک</w:t>
            </w:r>
            <w:r w:rsidRPr="00BA3FB0">
              <w:rPr>
                <w:rFonts w:cs="B Nazanin"/>
                <w:rtl/>
              </w:rPr>
              <w:t xml:space="preserve"> سازمان / مجموعه </w:t>
            </w:r>
            <w:r>
              <w:rPr>
                <w:rFonts w:cs="B Nazanin" w:hint="cs"/>
                <w:rtl/>
              </w:rPr>
              <w:t>مادر</w:t>
            </w:r>
            <w:r w:rsidRPr="00BA3FB0">
              <w:rPr>
                <w:rFonts w:cs="B Nazanin"/>
                <w:rtl/>
              </w:rPr>
              <w:t xml:space="preserve"> است</w:t>
            </w:r>
            <w:r w:rsidRPr="00BA3FB0">
              <w:rPr>
                <w:rFonts w:cs="B Nazanin" w:hint="cs"/>
                <w:rtl/>
              </w:rPr>
              <w:t>؟</w:t>
            </w:r>
            <w:r w:rsidRPr="00BA3FB0">
              <w:rPr>
                <w:rFonts w:cs="B Nazanin"/>
                <w:rtl/>
              </w:rPr>
              <w:t xml:space="preserve"> </w:t>
            </w:r>
            <w:r w:rsidRPr="00BA3FB0">
              <w:rPr>
                <w:rFonts w:cs="B Nazanin" w:hint="cs"/>
                <w:rtl/>
              </w:rPr>
              <w:t xml:space="preserve">      </w:t>
            </w:r>
            <w:r>
              <w:rPr>
                <w:rFonts w:cs="B Nazanin"/>
              </w:rPr>
              <w:t xml:space="preserve">  </w:t>
            </w:r>
            <w:r w:rsidRPr="00BA3FB0">
              <w:rPr>
                <w:rFonts w:cs="B Nazanin" w:hint="cs"/>
                <w:rtl/>
              </w:rPr>
              <w:t xml:space="preserve">    </w:t>
            </w:r>
            <w:r w:rsidRPr="00BA3FB0">
              <w:rPr>
                <w:rFonts w:cs="B Nazanin"/>
                <w:rtl/>
              </w:rPr>
              <w:t xml:space="preserve"> بل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</w:t>
            </w:r>
            <w:r w:rsidRPr="00BA3FB0">
              <w:rPr>
                <w:rFonts w:cs="B Nazanin" w:hint="cs"/>
                <w:rtl/>
              </w:rPr>
              <w:t xml:space="preserve"> </w:t>
            </w:r>
            <w:r w:rsidRPr="00BA3FB0">
              <w:rPr>
                <w:rFonts w:cs="B Nazanin"/>
                <w:rtl/>
              </w:rPr>
              <w:t xml:space="preserve"> </w:t>
            </w:r>
            <w:r w:rsidRPr="00BA3FB0">
              <w:rPr>
                <w:rFonts w:cs="B Nazanin"/>
              </w:rPr>
              <w:sym w:font="Wingdings" w:char="F06F"/>
            </w:r>
            <w:r w:rsidRPr="00BA3FB0">
              <w:rPr>
                <w:rFonts w:cs="B Nazanin"/>
                <w:rtl/>
              </w:rPr>
              <w:t xml:space="preserve"> </w:t>
            </w:r>
            <w:r w:rsidRPr="00BA3FB0">
              <w:rPr>
                <w:rFonts w:cs="B Nazanin"/>
              </w:rPr>
              <w:tab/>
            </w:r>
            <w:r w:rsidRPr="00BA3FB0">
              <w:rPr>
                <w:rFonts w:cs="B Nazanin"/>
                <w:rtl/>
              </w:rPr>
              <w:t xml:space="preserve">                   خ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ر</w:t>
            </w:r>
            <w:r w:rsidRPr="00BA3FB0">
              <w:rPr>
                <w:rFonts w:cs="B Nazanin"/>
              </w:rPr>
              <w:t xml:space="preserve">  </w:t>
            </w:r>
            <w:r w:rsidRPr="00BA3FB0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</w:rPr>
              <w:sym w:font="Wingdings" w:char="F06F"/>
            </w:r>
          </w:p>
          <w:p w14:paraId="1789A260" w14:textId="77777777" w:rsidR="006428CA" w:rsidRPr="00BA3FB0" w:rsidRDefault="006428CA" w:rsidP="006428CA">
            <w:pPr>
              <w:rPr>
                <w:rFonts w:cs="B Nazanin"/>
              </w:rPr>
            </w:pPr>
            <w:r w:rsidRPr="00BA3FB0">
              <w:rPr>
                <w:rFonts w:cs="B Nazanin"/>
                <w:rtl/>
              </w:rPr>
              <w:t>نام مجموعه/سازمان</w:t>
            </w:r>
            <w:r>
              <w:rPr>
                <w:rFonts w:cs="B Nazanin" w:hint="cs"/>
                <w:rtl/>
              </w:rPr>
              <w:t xml:space="preserve"> مادر</w:t>
            </w:r>
            <w:r w:rsidRPr="00BA3FB0">
              <w:rPr>
                <w:rFonts w:cs="B Nazanin"/>
                <w:rtl/>
              </w:rPr>
              <w:t>:</w:t>
            </w:r>
          </w:p>
          <w:p w14:paraId="1626FC31" w14:textId="77777777" w:rsidR="006428CA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لطفا" مشتر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ان</w:t>
            </w:r>
            <w:r w:rsidRPr="00BA3FB0">
              <w:rPr>
                <w:rFonts w:cs="B Nazanin"/>
                <w:rtl/>
              </w:rPr>
              <w:t xml:space="preserve"> عمده سازمان را ذکر نمائ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د</w:t>
            </w:r>
            <w:r w:rsidRPr="00BA3FB0">
              <w:rPr>
                <w:rFonts w:cs="B Nazanin"/>
                <w:rtl/>
              </w:rPr>
              <w:t>: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1E751044" w14:textId="09062AEB" w:rsidR="006428CA" w:rsidRPr="00BA3FB0" w:rsidRDefault="006428CA" w:rsidP="00725DF2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‏آ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</w:t>
            </w:r>
            <w:r w:rsidRPr="00BA3FB0">
              <w:rPr>
                <w:rFonts w:cs="B Nazanin"/>
                <w:rtl/>
              </w:rPr>
              <w:t xml:space="preserve"> در حال حاضر از حضور مشاور در استقرار 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</w:t>
            </w:r>
            <w:r w:rsidRPr="00BA3FB0">
              <w:rPr>
                <w:rFonts w:cs="B Nazanin"/>
                <w:rtl/>
              </w:rPr>
              <w:t xml:space="preserve"> نگهدار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س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ستم</w:t>
            </w:r>
            <w:r w:rsidRPr="00BA3FB0">
              <w:rPr>
                <w:rFonts w:cs="B Nazanin"/>
                <w:rtl/>
              </w:rPr>
              <w:t xml:space="preserve"> استفاده 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نمائ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د؟</w:t>
            </w:r>
          </w:p>
          <w:p w14:paraId="0BFDBD79" w14:textId="77777777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 xml:space="preserve">   خ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ر</w:t>
            </w:r>
            <w:r w:rsidRPr="00BA3FB0">
              <w:rPr>
                <w:rFonts w:cs="B Nazanin"/>
                <w:rtl/>
              </w:rPr>
              <w:t xml:space="preserve"> </w:t>
            </w:r>
            <w:r>
              <w:rPr>
                <w:rFonts w:cs="B Nazanin"/>
              </w:rPr>
              <w:sym w:font="Wingdings 2" w:char="F0A3"/>
            </w:r>
            <w:r w:rsidRPr="00BA3FB0">
              <w:rPr>
                <w:rFonts w:cs="B Nazanin"/>
                <w:rtl/>
              </w:rPr>
              <w:t xml:space="preserve">                  بل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</w:t>
            </w:r>
            <w:r>
              <w:rPr>
                <w:rFonts w:cs="B Nazanin"/>
              </w:rPr>
              <w:sym w:font="Wingdings" w:char="F06F"/>
            </w:r>
            <w:r w:rsidRPr="00BA3FB0">
              <w:rPr>
                <w:rFonts w:cs="B Nazanin"/>
                <w:rtl/>
              </w:rPr>
              <w:t xml:space="preserve">                       نام مشاور:                     </w:t>
            </w:r>
            <w:r w:rsidRPr="00BA3FB0">
              <w:rPr>
                <w:rFonts w:cs="B Nazanin" w:hint="cs"/>
                <w:rtl/>
              </w:rPr>
              <w:t xml:space="preserve">               </w:t>
            </w:r>
            <w:r w:rsidRPr="00BA3FB0">
              <w:rPr>
                <w:rFonts w:cs="B Nazanin"/>
                <w:rtl/>
              </w:rPr>
              <w:t xml:space="preserve">   تلفن</w:t>
            </w:r>
            <w:r>
              <w:rPr>
                <w:rFonts w:cs="B Nazanin" w:hint="cs"/>
                <w:rtl/>
              </w:rPr>
              <w:t xml:space="preserve"> مشاور</w:t>
            </w:r>
            <w:r w:rsidRPr="00BA3FB0">
              <w:rPr>
                <w:rFonts w:cs="B Nazanin"/>
                <w:rtl/>
              </w:rPr>
              <w:t>:</w:t>
            </w:r>
          </w:p>
          <w:p w14:paraId="21C9AA7F" w14:textId="10D242EC" w:rsidR="006428CA" w:rsidRPr="00EF63A9" w:rsidRDefault="006428CA" w:rsidP="006428CA">
            <w:r w:rsidRPr="00BA3FB0">
              <w:rPr>
                <w:rFonts w:cs="B Nazanin" w:hint="cs"/>
                <w:rtl/>
              </w:rPr>
              <w:t>وضعی</w:t>
            </w:r>
            <w:r w:rsidRPr="00BA3FB0">
              <w:rPr>
                <w:rFonts w:cs="B Nazanin" w:hint="eastAsia"/>
                <w:rtl/>
              </w:rPr>
              <w:t>ت</w:t>
            </w:r>
            <w:r w:rsidRPr="00BA3FB0">
              <w:rPr>
                <w:rFonts w:cs="B Nazanin"/>
                <w:rtl/>
              </w:rPr>
              <w:t xml:space="preserve"> استقرار </w:t>
            </w:r>
            <w:r>
              <w:rPr>
                <w:rFonts w:cs="B Nazanin" w:hint="cs"/>
                <w:rtl/>
              </w:rPr>
              <w:t xml:space="preserve">استاندارد </w:t>
            </w:r>
            <w:r w:rsidRPr="00AD3F3B">
              <w:rPr>
                <w:rFonts w:cs="B Nazanin"/>
                <w:sz w:val="20"/>
                <w:szCs w:val="20"/>
              </w:rPr>
              <w:t>ICA STD 001</w:t>
            </w:r>
            <w:r w:rsidRPr="00BA3FB0">
              <w:rPr>
                <w:rFonts w:cs="B Nazanin"/>
                <w:rtl/>
              </w:rPr>
              <w:t>:     در حال استقرار</w:t>
            </w:r>
            <w:r w:rsidRPr="00BA3FB0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</w:rPr>
              <w:sym w:font="Wingdings" w:char="F06F"/>
            </w:r>
            <w:r w:rsidRPr="00BA3FB0">
              <w:rPr>
                <w:rFonts w:cs="B Nazanin"/>
                <w:rtl/>
              </w:rPr>
              <w:t xml:space="preserve">       استقرار 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افته</w:t>
            </w:r>
            <w:r w:rsidRPr="00BA3FB0">
              <w:rPr>
                <w:rFonts w:cs="B Nazanin" w:hint="cs"/>
                <w:rtl/>
              </w:rPr>
              <w:t xml:space="preserve"> </w:t>
            </w:r>
            <w:r w:rsidRPr="00BA3FB0">
              <w:rPr>
                <w:rFonts w:cs="B Nazanin" w:hint="cs"/>
              </w:rPr>
              <w:sym w:font="Wingdings" w:char="F06F"/>
            </w:r>
            <w:r w:rsidRPr="00BA3FB0">
              <w:rPr>
                <w:rFonts w:cs="B Nazanin"/>
                <w:rtl/>
              </w:rPr>
              <w:t xml:space="preserve">           هنوز استقرار انجام نشده</w:t>
            </w:r>
            <w:r w:rsidRPr="00BA3FB0">
              <w:rPr>
                <w:rFonts w:cs="B Nazanin" w:hint="cs"/>
                <w:rtl/>
              </w:rPr>
              <w:t xml:space="preserve"> </w:t>
            </w:r>
            <w:r w:rsidRPr="00BA3FB0">
              <w:rPr>
                <w:rFonts w:cs="B Nazanin" w:hint="cs"/>
              </w:rPr>
              <w:sym w:font="Wingdings" w:char="F06F"/>
            </w:r>
          </w:p>
        </w:tc>
      </w:tr>
      <w:tr w:rsidR="006428CA" w:rsidRPr="00BA3FB0" w14:paraId="0CB2E138" w14:textId="77777777" w:rsidTr="006428CA">
        <w:trPr>
          <w:trHeight w:val="336"/>
        </w:trPr>
        <w:tc>
          <w:tcPr>
            <w:tcW w:w="10201" w:type="dxa"/>
            <w:gridSpan w:val="3"/>
          </w:tcPr>
          <w:p w14:paraId="686BF043" w14:textId="7699B0D5" w:rsidR="006428CA" w:rsidRPr="00725DF2" w:rsidRDefault="006428CA" w:rsidP="00725DF2">
            <w:pPr>
              <w:rPr>
                <w:rFonts w:cs="B Nazanin"/>
                <w:b/>
                <w:bCs/>
                <w:rtl/>
              </w:rPr>
            </w:pPr>
            <w:r w:rsidRPr="00725DF2">
              <w:rPr>
                <w:rFonts w:cs="B Nazanin"/>
                <w:b/>
                <w:bCs/>
                <w:rtl/>
              </w:rPr>
              <w:t>اطلاعات دفتر مرکز</w:t>
            </w:r>
            <w:r w:rsidRPr="00725DF2">
              <w:rPr>
                <w:rFonts w:cs="B Nazanin" w:hint="cs"/>
                <w:b/>
                <w:bCs/>
                <w:rtl/>
              </w:rPr>
              <w:t>ی</w:t>
            </w:r>
          </w:p>
          <w:p w14:paraId="0FED2C9C" w14:textId="77777777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آدرس دق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ق</w:t>
            </w:r>
            <w:r w:rsidRPr="00BA3FB0">
              <w:rPr>
                <w:rFonts w:cs="B Nazanin"/>
                <w:rtl/>
              </w:rPr>
              <w:t xml:space="preserve"> پست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>: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18D5103A" w14:textId="77777777" w:rsidR="006428CA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تلفن:                                                       فکس:</w:t>
            </w:r>
            <w:r>
              <w:rPr>
                <w:rFonts w:cs="B Nazanin" w:hint="cs"/>
                <w:rtl/>
              </w:rPr>
              <w:t xml:space="preserve">                   </w:t>
            </w:r>
            <w:bookmarkStart w:id="0" w:name="_GoBack"/>
            <w:bookmarkEnd w:id="0"/>
            <w:r>
              <w:rPr>
                <w:rFonts w:cs="B Nazanin" w:hint="cs"/>
                <w:rtl/>
              </w:rPr>
              <w:t xml:space="preserve">                       کدپستی:</w:t>
            </w:r>
          </w:p>
          <w:p w14:paraId="40DC3359" w14:textId="0121CEC6" w:rsidR="006428CA" w:rsidRPr="00725DF2" w:rsidRDefault="006428CA" w:rsidP="00725DF2">
            <w:pPr>
              <w:rPr>
                <w:rFonts w:cs="B Nazanin"/>
                <w:b/>
                <w:bCs/>
                <w:rtl/>
              </w:rPr>
            </w:pPr>
            <w:r w:rsidRPr="00725DF2">
              <w:rPr>
                <w:rFonts w:cs="B Nazanin" w:hint="cs"/>
                <w:b/>
                <w:bCs/>
                <w:rtl/>
              </w:rPr>
              <w:t>اطلاعات کارخانه</w:t>
            </w:r>
          </w:p>
          <w:p w14:paraId="5AAAB299" w14:textId="77777777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تلفن:                                                       فکس:</w:t>
            </w:r>
            <w:r>
              <w:rPr>
                <w:rFonts w:cs="B Nazanin" w:hint="cs"/>
                <w:rtl/>
              </w:rPr>
              <w:t xml:space="preserve">                                         کدپستی:</w:t>
            </w:r>
          </w:p>
          <w:p w14:paraId="61928C8B" w14:textId="77777777" w:rsidR="006428CA" w:rsidRPr="00BA3FB0" w:rsidRDefault="006428CA" w:rsidP="006428C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پست الکترونیک </w:t>
            </w:r>
            <w:r>
              <w:rPr>
                <w:rFonts w:cs="B Nazanin"/>
                <w:rtl/>
              </w:rPr>
              <w:t>سازمان:</w:t>
            </w:r>
            <w:r w:rsidRPr="00BA3FB0">
              <w:rPr>
                <w:rFonts w:cs="B Nazanin"/>
                <w:rtl/>
              </w:rPr>
              <w:t xml:space="preserve">                                    </w:t>
            </w:r>
            <w:r>
              <w:rPr>
                <w:rFonts w:cs="B Nazanin" w:hint="cs"/>
                <w:rtl/>
              </w:rPr>
              <w:t xml:space="preserve">                           </w:t>
            </w:r>
            <w:r w:rsidRPr="00BA3FB0">
              <w:rPr>
                <w:rFonts w:cs="B Nazanin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>پایگاه اینترنتی شرکت</w:t>
            </w:r>
            <w:r w:rsidRPr="00BA3FB0">
              <w:rPr>
                <w:rFonts w:cs="B Nazanin"/>
                <w:rtl/>
              </w:rPr>
              <w:t>:</w:t>
            </w:r>
          </w:p>
          <w:p w14:paraId="391CB64E" w14:textId="2FC7B44A" w:rsidR="006428CA" w:rsidRDefault="006428CA" w:rsidP="005C66B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تعداد کل کارکنان سازمان:                                          تعداد شیفت کاری عادی سازمان:                                     </w:t>
            </w:r>
          </w:p>
          <w:p w14:paraId="35C08907" w14:textId="77777777" w:rsidR="006428CA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 xml:space="preserve">تعداد </w:t>
            </w:r>
            <w:r>
              <w:rPr>
                <w:rFonts w:cs="B Nazanin" w:hint="cs"/>
                <w:rtl/>
              </w:rPr>
              <w:t>کارکنان</w:t>
            </w:r>
            <w:r w:rsidRPr="00BA3FB0">
              <w:rPr>
                <w:rFonts w:cs="B Nazanin"/>
                <w:rtl/>
              </w:rPr>
              <w:t xml:space="preserve"> فعال در </w:t>
            </w:r>
            <w:r>
              <w:rPr>
                <w:rFonts w:cs="B Nazanin" w:hint="cs"/>
                <w:rtl/>
              </w:rPr>
              <w:t>واحد رنگ آمیزی(همه شیفت ها)</w:t>
            </w:r>
            <w:r w:rsidRPr="00BA3FB0">
              <w:rPr>
                <w:rFonts w:cs="B Nazanin"/>
                <w:rtl/>
              </w:rPr>
              <w:t xml:space="preserve">:    </w:t>
            </w:r>
          </w:p>
          <w:p w14:paraId="7B3A754C" w14:textId="6AA60BA4" w:rsidR="006428CA" w:rsidRPr="00BA3FB0" w:rsidRDefault="006428CA" w:rsidP="006428C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بلاست کار:           نفر                 رنگ کار:           نفر          </w:t>
            </w:r>
            <w:r>
              <w:rPr>
                <w:rtl/>
              </w:rPr>
              <w:t xml:space="preserve"> </w:t>
            </w:r>
            <w:r w:rsidRPr="00BE6000">
              <w:rPr>
                <w:rFonts w:cs="B Nazanin"/>
                <w:rtl/>
              </w:rPr>
              <w:t>بازرس رنگ</w:t>
            </w:r>
            <w:r>
              <w:rPr>
                <w:rFonts w:cs="B Nazanin" w:hint="cs"/>
                <w:rtl/>
              </w:rPr>
              <w:t>/</w:t>
            </w:r>
            <w:r w:rsidRPr="00BE6000">
              <w:rPr>
                <w:rFonts w:cs="B Nazanin"/>
                <w:rtl/>
              </w:rPr>
              <w:t>سوپروا</w:t>
            </w:r>
            <w:r w:rsidRPr="00BE6000">
              <w:rPr>
                <w:rFonts w:cs="B Nazanin" w:hint="cs"/>
                <w:rtl/>
              </w:rPr>
              <w:t>ی</w:t>
            </w:r>
            <w:r w:rsidRPr="00BE6000">
              <w:rPr>
                <w:rFonts w:cs="B Nazanin" w:hint="eastAsia"/>
                <w:rtl/>
              </w:rPr>
              <w:t>زر</w:t>
            </w:r>
            <w:r w:rsidRPr="00BE6000">
              <w:rPr>
                <w:rFonts w:cs="B Nazanin"/>
                <w:rtl/>
              </w:rPr>
              <w:t xml:space="preserve"> رنگ</w:t>
            </w:r>
            <w:r>
              <w:rPr>
                <w:rFonts w:cs="B Nazanin" w:hint="cs"/>
                <w:rtl/>
              </w:rPr>
              <w:t>/</w:t>
            </w:r>
            <w:r w:rsidRPr="00BE6000">
              <w:rPr>
                <w:rFonts w:cs="B Nazanin"/>
                <w:rtl/>
              </w:rPr>
              <w:t>کنترل ک</w:t>
            </w:r>
            <w:r w:rsidRPr="00BE6000">
              <w:rPr>
                <w:rFonts w:cs="B Nazanin" w:hint="cs"/>
                <w:rtl/>
              </w:rPr>
              <w:t>ی</w:t>
            </w:r>
            <w:r w:rsidRPr="00BE6000">
              <w:rPr>
                <w:rFonts w:cs="B Nazanin" w:hint="eastAsia"/>
                <w:rtl/>
              </w:rPr>
              <w:t>ف</w:t>
            </w:r>
            <w:r w:rsidRPr="00BE6000">
              <w:rPr>
                <w:rFonts w:cs="B Nazanin" w:hint="cs"/>
                <w:rtl/>
              </w:rPr>
              <w:t>ی</w:t>
            </w:r>
            <w:r w:rsidRPr="00BE6000">
              <w:rPr>
                <w:rFonts w:cs="B Nazanin" w:hint="eastAsia"/>
                <w:rtl/>
              </w:rPr>
              <w:t>ت</w:t>
            </w:r>
            <w:r w:rsidRPr="00BE6000">
              <w:rPr>
                <w:rFonts w:cs="B Nazanin"/>
                <w:rtl/>
              </w:rPr>
              <w:t xml:space="preserve"> رنگ</w:t>
            </w:r>
            <w:r>
              <w:rPr>
                <w:rFonts w:cs="B Nazanin" w:hint="cs"/>
                <w:rtl/>
              </w:rPr>
              <w:t xml:space="preserve">:              </w:t>
            </w:r>
            <w:r w:rsidRPr="00BA3FB0">
              <w:rPr>
                <w:rFonts w:cs="B Nazanin"/>
                <w:rtl/>
              </w:rPr>
              <w:t xml:space="preserve">      </w:t>
            </w:r>
            <w:r>
              <w:rPr>
                <w:rFonts w:cs="B Nazanin" w:hint="cs"/>
                <w:rtl/>
              </w:rPr>
              <w:t>نفر</w:t>
            </w:r>
            <w:r w:rsidRPr="00BA3FB0">
              <w:rPr>
                <w:rFonts w:cs="B Nazanin"/>
                <w:rtl/>
              </w:rPr>
              <w:t xml:space="preserve">                         </w:t>
            </w:r>
          </w:p>
        </w:tc>
      </w:tr>
      <w:tr w:rsidR="006428CA" w:rsidRPr="00BA3FB0" w14:paraId="241C591D" w14:textId="77777777" w:rsidTr="006428CA">
        <w:trPr>
          <w:trHeight w:val="336"/>
        </w:trPr>
        <w:tc>
          <w:tcPr>
            <w:tcW w:w="10201" w:type="dxa"/>
            <w:gridSpan w:val="3"/>
          </w:tcPr>
          <w:p w14:paraId="5E19305B" w14:textId="06425E4A" w:rsidR="006428CA" w:rsidRPr="00BA3FB0" w:rsidRDefault="006428CA" w:rsidP="006428CA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آ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ا</w:t>
            </w:r>
            <w:r w:rsidRPr="00BA3FB0">
              <w:rPr>
                <w:rFonts w:cs="B Nazanin"/>
                <w:rtl/>
              </w:rPr>
              <w:t xml:space="preserve"> سازمان دارا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گواه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نامه</w:t>
            </w:r>
            <w:r w:rsidRPr="00BA3FB0">
              <w:rPr>
                <w:rFonts w:cs="B Nazanin"/>
                <w:rtl/>
              </w:rPr>
              <w:t xml:space="preserve"> س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ستم</w:t>
            </w:r>
            <w:r>
              <w:rPr>
                <w:rFonts w:cs="B Nazanin" w:hint="cs"/>
                <w:rtl/>
              </w:rPr>
              <w:t xml:space="preserve"> مدیریت کیفیت نظیر </w:t>
            </w:r>
            <w:r w:rsidRPr="001D584A">
              <w:rPr>
                <w:rFonts w:cs="B Nazanin"/>
                <w:sz w:val="20"/>
                <w:szCs w:val="20"/>
              </w:rPr>
              <w:t>ISO 9001</w:t>
            </w:r>
            <w:r>
              <w:rPr>
                <w:rFonts w:cs="B Nazanin" w:hint="cs"/>
                <w:rtl/>
              </w:rPr>
              <w:t xml:space="preserve"> می باشد؟</w:t>
            </w:r>
            <w:r w:rsidRPr="00BA3FB0">
              <w:rPr>
                <w:rFonts w:cs="B Nazanin"/>
                <w:rtl/>
              </w:rPr>
              <w:t xml:space="preserve"> (</w:t>
            </w:r>
            <w:r>
              <w:rPr>
                <w:rFonts w:cs="B Nazanin" w:hint="cs"/>
                <w:rtl/>
              </w:rPr>
              <w:t>الزام بند 4 استاندارد</w:t>
            </w:r>
            <w:r w:rsidRPr="00BA3FB0">
              <w:rPr>
                <w:rFonts w:cs="B Nazanin"/>
                <w:rtl/>
              </w:rPr>
              <w:t>)</w:t>
            </w:r>
          </w:p>
          <w:p w14:paraId="10CDCF1A" w14:textId="03BC6156" w:rsidR="006428CA" w:rsidRDefault="006428CA" w:rsidP="006428CA">
            <w:pPr>
              <w:rPr>
                <w:rFonts w:cs="B Nazanin"/>
              </w:rPr>
            </w:pPr>
            <w:r w:rsidRPr="00BA3FB0">
              <w:rPr>
                <w:rFonts w:cs="B Nazanin"/>
              </w:rPr>
              <w:t xml:space="preserve">  </w:t>
            </w:r>
            <w:r w:rsidRPr="00BA3FB0">
              <w:rPr>
                <w:rFonts w:cs="B Nazanin"/>
                <w:rtl/>
              </w:rPr>
              <w:t xml:space="preserve">  خ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ر</w:t>
            </w:r>
            <w:r w:rsidRPr="00BA3FB0">
              <w:rPr>
                <w:rFonts w:cs="B Nazanin"/>
                <w:rtl/>
              </w:rPr>
              <w:t xml:space="preserve">  </w:t>
            </w:r>
            <w:r w:rsidRPr="00BA3FB0">
              <w:rPr>
                <w:rFonts w:cs="B Nazanin"/>
              </w:rPr>
              <w:sym w:font="Wingdings" w:char="F06F"/>
            </w:r>
            <w:r w:rsidRPr="00BA3FB0">
              <w:rPr>
                <w:rFonts w:cs="B Nazanin"/>
                <w:rtl/>
              </w:rPr>
              <w:t xml:space="preserve">    </w:t>
            </w:r>
            <w:r>
              <w:rPr>
                <w:rFonts w:cs="B Nazanin"/>
              </w:rPr>
              <w:t xml:space="preserve">               </w:t>
            </w:r>
            <w:r w:rsidRPr="00BA3FB0">
              <w:rPr>
                <w:rFonts w:cs="B Nazanin"/>
                <w:rtl/>
              </w:rPr>
              <w:t xml:space="preserve">   بل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</w:rPr>
              <w:t xml:space="preserve">  </w:t>
            </w:r>
            <w:r w:rsidRPr="00BA3FB0">
              <w:rPr>
                <w:rFonts w:cs="B Nazanin"/>
                <w:rtl/>
              </w:rPr>
              <w:t xml:space="preserve"> </w:t>
            </w:r>
            <w:r>
              <w:rPr>
                <w:rFonts w:cs="B Nazanin"/>
              </w:rPr>
              <w:sym w:font="Wingdings" w:char="F06F"/>
            </w:r>
            <w:r w:rsidRPr="00BA3FB0"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/>
              </w:rPr>
              <w:t xml:space="preserve">   </w:t>
            </w:r>
            <w:r w:rsidRPr="00BA3FB0">
              <w:rPr>
                <w:rFonts w:cs="B Nazanin"/>
                <w:rtl/>
              </w:rPr>
              <w:t xml:space="preserve"> شرکت </w:t>
            </w:r>
            <w:r>
              <w:rPr>
                <w:rFonts w:cs="B Nazanin" w:hint="cs"/>
                <w:rtl/>
              </w:rPr>
              <w:t>گواهی</w:t>
            </w:r>
            <w:r w:rsidRPr="00BA3FB0">
              <w:rPr>
                <w:rFonts w:cs="B Nazanin"/>
                <w:rtl/>
              </w:rPr>
              <w:t xml:space="preserve"> کننده</w:t>
            </w:r>
            <w:r w:rsidRPr="001D584A">
              <w:rPr>
                <w:rFonts w:cs="B Nazanin"/>
                <w:sz w:val="20"/>
                <w:szCs w:val="20"/>
              </w:rPr>
              <w:t>(CB)</w:t>
            </w:r>
            <w:r w:rsidRPr="00BA3FB0">
              <w:rPr>
                <w:rFonts w:cs="B Nazanin"/>
                <w:rtl/>
              </w:rPr>
              <w:t>:</w:t>
            </w:r>
          </w:p>
          <w:p w14:paraId="0760F8E4" w14:textId="61BD8A5C" w:rsidR="006428CA" w:rsidRDefault="006428CA" w:rsidP="007561D7">
            <w:pPr>
              <w:tabs>
                <w:tab w:val="left" w:pos="6059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حال استقرار و اخذ</w:t>
            </w:r>
            <w:r>
              <w:rPr>
                <w:rFonts w:cs="B Nazanin"/>
              </w:rPr>
              <w:sym w:font="Wingdings" w:char="F06F"/>
            </w:r>
            <w:r>
              <w:rPr>
                <w:rFonts w:cs="B Nazanin" w:hint="cs"/>
                <w:rtl/>
              </w:rPr>
              <w:t xml:space="preserve">                           پیش بینی تاریخ اخذ:</w:t>
            </w:r>
            <w:r w:rsidR="007561D7">
              <w:rPr>
                <w:rFonts w:cs="B Nazanin"/>
                <w:rtl/>
              </w:rPr>
              <w:tab/>
            </w:r>
          </w:p>
          <w:p w14:paraId="66FAD8D5" w14:textId="78D0AA49" w:rsidR="006428CA" w:rsidRPr="005D6687" w:rsidRDefault="006428CA" w:rsidP="006428CA">
            <w:pPr>
              <w:pBdr>
                <w:top w:val="single" w:sz="4" w:space="1" w:color="auto"/>
                <w:left w:val="single" w:sz="4" w:space="19" w:color="auto"/>
                <w:bottom w:val="single" w:sz="4" w:space="1" w:color="auto"/>
                <w:right w:val="single" w:sz="4" w:space="4" w:color="auto"/>
              </w:pBdr>
              <w:rPr>
                <w:rFonts w:cs="B Nazanin"/>
                <w:rtl/>
              </w:rPr>
            </w:pPr>
            <w:r w:rsidRPr="005D6687">
              <w:rPr>
                <w:rFonts w:cs="B Nazanin" w:hint="cs"/>
                <w:rtl/>
              </w:rPr>
              <w:lastRenderedPageBreak/>
              <w:t>نام محل ها</w:t>
            </w:r>
            <w:r>
              <w:rPr>
                <w:rFonts w:cs="B Nazanin" w:hint="cs"/>
                <w:rtl/>
              </w:rPr>
              <w:t xml:space="preserve"> و فضاهای کارگاهی مرتبط با فرایند رنگ آمیزی</w:t>
            </w:r>
          </w:p>
          <w:tbl>
            <w:tblPr>
              <w:tblStyle w:val="TableGrid"/>
              <w:bidiVisual/>
              <w:tblW w:w="10317" w:type="dxa"/>
              <w:tblLayout w:type="fixed"/>
              <w:tblLook w:val="04A0" w:firstRow="1" w:lastRow="0" w:firstColumn="1" w:lastColumn="0" w:noHBand="0" w:noVBand="1"/>
            </w:tblPr>
            <w:tblGrid>
              <w:gridCol w:w="612"/>
              <w:gridCol w:w="2410"/>
              <w:gridCol w:w="2268"/>
              <w:gridCol w:w="5027"/>
            </w:tblGrid>
            <w:tr w:rsidR="006428CA" w:rsidRPr="005D6687" w14:paraId="24FA8AC0" w14:textId="77777777" w:rsidTr="00361E9D">
              <w:trPr>
                <w:trHeight w:val="837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D411D" w14:textId="42875998" w:rsidR="006428CA" w:rsidRPr="005D6687" w:rsidRDefault="006428CA" w:rsidP="007561D7">
                  <w:pPr>
                    <w:framePr w:hSpace="180" w:wrap="around" w:vAnchor="page" w:hAnchor="margin" w:y="1381"/>
                    <w:jc w:val="center"/>
                    <w:rPr>
                      <w:rFonts w:cs="B Nazanin"/>
                      <w:color w:val="auto"/>
                      <w:rtl/>
                    </w:rPr>
                  </w:pPr>
                  <w:r>
                    <w:rPr>
                      <w:rFonts w:cs="B Nazanin" w:hint="cs"/>
                      <w:color w:val="auto"/>
                      <w:rtl/>
                    </w:rPr>
                    <w:t>ردیف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7D84A" w14:textId="0C31A153" w:rsidR="006428CA" w:rsidRPr="005D6687" w:rsidRDefault="006428CA" w:rsidP="007561D7">
                  <w:pPr>
                    <w:framePr w:hSpace="180" w:wrap="around" w:vAnchor="page" w:hAnchor="margin" w:y="1381"/>
                    <w:jc w:val="center"/>
                    <w:rPr>
                      <w:rFonts w:cs="B Nazanin"/>
                      <w:color w:val="auto"/>
                      <w:rtl/>
                    </w:rPr>
                  </w:pPr>
                  <w:r>
                    <w:rPr>
                      <w:rFonts w:cs="B Nazanin" w:hint="cs"/>
                      <w:color w:val="auto"/>
                      <w:rtl/>
                    </w:rPr>
                    <w:t>نام محل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CE234" w14:textId="77777777" w:rsidR="006428CA" w:rsidRDefault="006428CA" w:rsidP="007561D7">
                  <w:pPr>
                    <w:framePr w:hSpace="180" w:wrap="around" w:vAnchor="page" w:hAnchor="margin" w:y="1381"/>
                    <w:jc w:val="center"/>
                    <w:rPr>
                      <w:rFonts w:cs="B Nazanin"/>
                      <w:color w:val="auto"/>
                      <w:rtl/>
                    </w:rPr>
                  </w:pPr>
                  <w:r>
                    <w:rPr>
                      <w:rFonts w:cs="B Nazanin" w:hint="cs"/>
                      <w:color w:val="auto"/>
                      <w:rtl/>
                    </w:rPr>
                    <w:t>نوع فرایند</w:t>
                  </w:r>
                </w:p>
                <w:p w14:paraId="60517828" w14:textId="0F2EF3AC" w:rsidR="006428CA" w:rsidRPr="005D6687" w:rsidRDefault="006428CA" w:rsidP="007561D7">
                  <w:pPr>
                    <w:framePr w:hSpace="180" w:wrap="around" w:vAnchor="page" w:hAnchor="margin" w:y="1381"/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color w:val="auto"/>
                      <w:rtl/>
                    </w:rPr>
                    <w:t>(بلاستینگ-رنگ آمیزی)</w:t>
                  </w:r>
                </w:p>
              </w:tc>
              <w:tc>
                <w:tcPr>
                  <w:tcW w:w="5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F3767E" w14:textId="33DFCA5D" w:rsidR="006428CA" w:rsidRPr="005D6687" w:rsidRDefault="006428CA" w:rsidP="007561D7">
                  <w:pPr>
                    <w:framePr w:hSpace="180" w:wrap="around" w:vAnchor="page" w:hAnchor="margin" w:y="1381"/>
                    <w:jc w:val="center"/>
                    <w:rPr>
                      <w:rFonts w:cs="B Nazanin"/>
                      <w:color w:val="auto"/>
                      <w:rtl/>
                    </w:rPr>
                  </w:pPr>
                  <w:r>
                    <w:rPr>
                      <w:rFonts w:cs="B Nazanin" w:hint="cs"/>
                      <w:color w:val="auto"/>
                      <w:rtl/>
                    </w:rPr>
                    <w:t>نوع کارگاه(در هر ردیف فقط یک نوع درج شود)</w:t>
                  </w:r>
                </w:p>
                <w:p w14:paraId="757858FB" w14:textId="5A158395" w:rsidR="006428CA" w:rsidRPr="005D6687" w:rsidRDefault="006428CA" w:rsidP="007561D7">
                  <w:pPr>
                    <w:framePr w:hSpace="180" w:wrap="around" w:vAnchor="page" w:hAnchor="margin" w:y="1381"/>
                    <w:jc w:val="center"/>
                    <w:rPr>
                      <w:rFonts w:cs="B Nazanin"/>
                      <w:color w:val="auto"/>
                      <w:rtl/>
                    </w:rPr>
                  </w:pPr>
                  <w:r>
                    <w:rPr>
                      <w:rFonts w:cs="B Nazanin" w:hint="cs"/>
                      <w:color w:val="auto"/>
                      <w:rtl/>
                    </w:rPr>
                    <w:t>محصور(بند 3-24)- سرپوشیده(بند 3-25)- روباز(بند 3-26)</w:t>
                  </w:r>
                </w:p>
              </w:tc>
            </w:tr>
            <w:tr w:rsidR="006428CA" w:rsidRPr="00CF226D" w14:paraId="579C08AE" w14:textId="77777777" w:rsidTr="00361E9D">
              <w:trPr>
                <w:trHeight w:val="410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E884E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color w:val="auto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FF70C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color w:val="auto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5519D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5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53195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color w:val="auto"/>
                      <w:sz w:val="27"/>
                      <w:szCs w:val="27"/>
                      <w:rtl/>
                    </w:rPr>
                  </w:pPr>
                </w:p>
              </w:tc>
            </w:tr>
            <w:tr w:rsidR="006428CA" w:rsidRPr="00CF226D" w14:paraId="55851F78" w14:textId="77777777" w:rsidTr="00361E9D">
              <w:trPr>
                <w:trHeight w:val="395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5D61A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color w:val="auto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6396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color w:val="auto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0378D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5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2E8AE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color w:val="auto"/>
                      <w:sz w:val="27"/>
                      <w:szCs w:val="27"/>
                      <w:rtl/>
                    </w:rPr>
                  </w:pPr>
                </w:p>
              </w:tc>
            </w:tr>
            <w:tr w:rsidR="006428CA" w:rsidRPr="00CF226D" w14:paraId="4991842F" w14:textId="77777777" w:rsidTr="00361E9D">
              <w:trPr>
                <w:trHeight w:val="395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32AFF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521C5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D780D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5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383BB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</w:tr>
            <w:tr w:rsidR="006428CA" w:rsidRPr="00CF226D" w14:paraId="56239D15" w14:textId="77777777" w:rsidTr="00361E9D">
              <w:trPr>
                <w:trHeight w:val="395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8E499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6C682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A25B2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5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4E78C" w14:textId="77777777" w:rsidR="006428CA" w:rsidRPr="00CF226D" w:rsidRDefault="006428CA" w:rsidP="007561D7">
                  <w:pPr>
                    <w:framePr w:hSpace="180" w:wrap="around" w:vAnchor="page" w:hAnchor="margin" w:y="1381"/>
                    <w:rPr>
                      <w:rFonts w:cs="B Nazanin"/>
                      <w:sz w:val="27"/>
                      <w:szCs w:val="27"/>
                      <w:rtl/>
                    </w:rPr>
                  </w:pPr>
                </w:p>
              </w:tc>
            </w:tr>
          </w:tbl>
          <w:p w14:paraId="13183E57" w14:textId="77777777" w:rsidR="006428CA" w:rsidRPr="00BA3FB0" w:rsidRDefault="006428CA" w:rsidP="006428CA">
            <w:pPr>
              <w:rPr>
                <w:rFonts w:cs="B Nazanin"/>
              </w:rPr>
            </w:pPr>
          </w:p>
        </w:tc>
      </w:tr>
      <w:tr w:rsidR="006428CA" w:rsidRPr="00BA3FB0" w14:paraId="6F37DBBA" w14:textId="77777777" w:rsidTr="006428CA">
        <w:trPr>
          <w:trHeight w:val="175"/>
        </w:trPr>
        <w:tc>
          <w:tcPr>
            <w:tcW w:w="10201" w:type="dxa"/>
            <w:gridSpan w:val="3"/>
          </w:tcPr>
          <w:p w14:paraId="500CCCC5" w14:textId="1676C821" w:rsidR="006428CA" w:rsidRPr="00BA3FB0" w:rsidRDefault="006428CA" w:rsidP="006428CA">
            <w:pPr>
              <w:rPr>
                <w:rFonts w:cs="B Nazanin"/>
                <w:noProof/>
                <w:rtl/>
                <w:lang w:bidi="ar-SA"/>
              </w:rPr>
            </w:pPr>
            <w:r w:rsidRPr="00BA3FB0">
              <w:rPr>
                <w:rFonts w:cs="B Nazanin"/>
                <w:noProof/>
                <w:rtl/>
                <w:lang w:bidi="ar-SA"/>
              </w:rPr>
              <w:lastRenderedPageBreak/>
              <w:t>چگونگ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Pr="00BA3FB0">
              <w:rPr>
                <w:rFonts w:cs="B Nazanin"/>
                <w:noProof/>
                <w:rtl/>
                <w:lang w:bidi="ar-SA"/>
              </w:rPr>
              <w:t xml:space="preserve"> آشنا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>یی</w:t>
            </w:r>
            <w:r w:rsidRPr="00BA3FB0">
              <w:rPr>
                <w:rFonts w:cs="B Nazanin"/>
                <w:noProof/>
                <w:rtl/>
                <w:lang w:bidi="ar-SA"/>
              </w:rPr>
              <w:t xml:space="preserve"> با</w:t>
            </w:r>
            <w:r w:rsidRPr="00BA3FB0">
              <w:rPr>
                <w:rFonts w:cs="B Nazanin"/>
                <w:noProof/>
                <w:lang w:bidi="ar-SA"/>
              </w:rPr>
              <w:t xml:space="preserve"> 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طرح گواهی کردن استاندارد </w:t>
            </w:r>
            <w:r w:rsidRPr="00FF2FF2">
              <w:rPr>
                <w:rFonts w:cs="B Nazanin"/>
                <w:noProof/>
                <w:sz w:val="20"/>
                <w:szCs w:val="20"/>
                <w:lang w:bidi="ar-SA"/>
              </w:rPr>
              <w:t>ICA STD 001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</w:t>
            </w:r>
          </w:p>
          <w:p w14:paraId="16187E08" w14:textId="37104BD6" w:rsidR="006428CA" w:rsidRPr="00BA3FB0" w:rsidRDefault="006B1BD2" w:rsidP="006428CA">
            <w:pPr>
              <w:rPr>
                <w:rFonts w:cs="B Nazanin"/>
                <w:noProof/>
                <w:rtl/>
                <w:lang w:bidi="ar-SA"/>
              </w:rPr>
            </w:pPr>
            <w:r>
              <w:rPr>
                <w:rFonts w:cs="B Nazanin"/>
                <w:noProof/>
                <w:lang w:bidi="ar-SA"/>
              </w:rPr>
              <w:sym w:font="Wingdings" w:char="F06F"/>
            </w:r>
            <w:r w:rsidR="006428CA" w:rsidRPr="00BA3FB0">
              <w:rPr>
                <w:rFonts w:cs="B Nazanin"/>
                <w:noProof/>
                <w:lang w:bidi="ar-SA"/>
              </w:rPr>
              <w:t xml:space="preserve"> </w:t>
            </w:r>
            <w:r w:rsidR="006428CA" w:rsidRPr="00BA3FB0">
              <w:rPr>
                <w:rFonts w:cs="B Nazanin"/>
                <w:noProof/>
                <w:rtl/>
                <w:lang w:bidi="ar-SA"/>
              </w:rPr>
              <w:t>مشتر</w:t>
            </w:r>
            <w:r w:rsidR="006428CA"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="006428CA" w:rsidRPr="00BA3FB0">
              <w:rPr>
                <w:rFonts w:cs="B Nazanin" w:hint="eastAsia"/>
                <w:noProof/>
                <w:rtl/>
                <w:lang w:bidi="ar-SA"/>
              </w:rPr>
              <w:t>ان</w:t>
            </w:r>
            <w:r w:rsidR="006428CA" w:rsidRPr="00BA3FB0">
              <w:rPr>
                <w:rFonts w:cs="B Nazanin"/>
                <w:noProof/>
                <w:rtl/>
                <w:lang w:bidi="ar-SA"/>
              </w:rPr>
              <w:t xml:space="preserve"> قبل</w:t>
            </w:r>
            <w:r w:rsidR="006428CA"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="006428CA" w:rsidRPr="00BA3FB0">
              <w:rPr>
                <w:rFonts w:cs="B Nazanin"/>
                <w:noProof/>
                <w:rtl/>
                <w:lang w:bidi="ar-SA"/>
              </w:rPr>
              <w:t xml:space="preserve">     نام مشتر</w:t>
            </w:r>
            <w:r w:rsidR="006428CA" w:rsidRPr="00BA3FB0">
              <w:rPr>
                <w:rFonts w:cs="B Nazanin" w:hint="cs"/>
                <w:noProof/>
                <w:rtl/>
                <w:lang w:bidi="ar-SA"/>
              </w:rPr>
              <w:t xml:space="preserve">ی..............................              </w:t>
            </w:r>
            <w:r w:rsidR="006428CA" w:rsidRPr="00BA3FB0">
              <w:rPr>
                <w:rFonts w:cs="B Nazanin" w:hint="cs"/>
                <w:noProof/>
                <w:lang w:bidi="ar-SA"/>
              </w:rPr>
              <w:sym w:font="Wingdings" w:char="F06F"/>
            </w:r>
            <w:r w:rsidR="006428CA" w:rsidRPr="00BA3FB0">
              <w:rPr>
                <w:rFonts w:cs="B Nazanin"/>
                <w:noProof/>
                <w:lang w:bidi="ar-SA"/>
              </w:rPr>
              <w:t xml:space="preserve"> </w:t>
            </w:r>
            <w:r w:rsidR="006428CA" w:rsidRPr="00BA3FB0">
              <w:rPr>
                <w:rFonts w:cs="B Nazanin"/>
                <w:noProof/>
                <w:rtl/>
                <w:lang w:bidi="ar-SA"/>
              </w:rPr>
              <w:t>دوره ها</w:t>
            </w:r>
            <w:r w:rsidR="006428CA"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="006428CA" w:rsidRPr="00BA3FB0">
              <w:rPr>
                <w:rFonts w:cs="B Nazanin"/>
                <w:noProof/>
                <w:rtl/>
                <w:lang w:bidi="ar-SA"/>
              </w:rPr>
              <w:t xml:space="preserve"> آموزش</w:t>
            </w:r>
            <w:r w:rsidR="006428CA"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="006428CA" w:rsidRPr="00BA3FB0">
              <w:rPr>
                <w:rFonts w:cs="B Nazanin"/>
                <w:noProof/>
                <w:lang w:bidi="ar-SA"/>
              </w:rPr>
              <w:t xml:space="preserve">             </w:t>
            </w:r>
            <w:r w:rsidR="006428CA" w:rsidRPr="00BA3FB0">
              <w:rPr>
                <w:rFonts w:cs="B Nazanin"/>
                <w:noProof/>
                <w:lang w:bidi="ar-SA"/>
              </w:rPr>
              <w:tab/>
            </w:r>
            <w:r w:rsidR="006428CA" w:rsidRPr="00BA3FB0">
              <w:rPr>
                <w:rFonts w:cs="B Nazanin"/>
                <w:noProof/>
                <w:lang w:bidi="ar-SA"/>
              </w:rPr>
              <w:sym w:font="Wingdings" w:char="F06F"/>
            </w:r>
            <w:r w:rsidR="006428CA" w:rsidRPr="00BA3FB0">
              <w:rPr>
                <w:rFonts w:cs="B Nazanin"/>
                <w:noProof/>
                <w:lang w:bidi="ar-SA"/>
              </w:rPr>
              <w:t xml:space="preserve">  </w:t>
            </w:r>
            <w:r w:rsidR="006428CA" w:rsidRPr="00BA3FB0">
              <w:rPr>
                <w:rFonts w:cs="B Nazanin"/>
                <w:noProof/>
                <w:rtl/>
                <w:lang w:bidi="ar-SA"/>
              </w:rPr>
              <w:t>ل</w:t>
            </w:r>
            <w:r w:rsidR="006428CA"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="006428CA" w:rsidRPr="00BA3FB0">
              <w:rPr>
                <w:rFonts w:cs="B Nazanin" w:hint="eastAsia"/>
                <w:noProof/>
                <w:rtl/>
                <w:lang w:bidi="ar-SA"/>
              </w:rPr>
              <w:t>ست</w:t>
            </w:r>
            <w:r w:rsidR="006428CA" w:rsidRPr="00BA3FB0">
              <w:rPr>
                <w:rFonts w:cs="B Nazanin"/>
                <w:noProof/>
                <w:rtl/>
                <w:lang w:bidi="ar-SA"/>
              </w:rPr>
              <w:t xml:space="preserve"> ها</w:t>
            </w:r>
            <w:r w:rsidR="006428CA"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="006428CA" w:rsidRPr="00BA3FB0">
              <w:rPr>
                <w:rFonts w:cs="B Nazanin"/>
                <w:noProof/>
                <w:rtl/>
                <w:lang w:bidi="ar-SA"/>
              </w:rPr>
              <w:t xml:space="preserve"> معتبر</w:t>
            </w:r>
          </w:p>
          <w:p w14:paraId="44A7B1ED" w14:textId="77777777" w:rsidR="006428CA" w:rsidRPr="00BA3FB0" w:rsidRDefault="006428CA" w:rsidP="006428CA">
            <w:pPr>
              <w:rPr>
                <w:rFonts w:cs="B Nazanin"/>
                <w:noProof/>
                <w:rtl/>
                <w:lang w:bidi="ar-SA"/>
              </w:rPr>
            </w:pPr>
            <w:r w:rsidRPr="00BA3FB0">
              <w:rPr>
                <w:rFonts w:cs="B Nazanin"/>
                <w:noProof/>
                <w:lang w:bidi="ar-SA"/>
              </w:rPr>
              <w:sym w:font="Wingdings" w:char="F06F"/>
            </w:r>
            <w:r w:rsidRPr="00BA3FB0">
              <w:rPr>
                <w:rFonts w:cs="B Nazanin"/>
                <w:noProof/>
                <w:lang w:bidi="ar-SA"/>
              </w:rPr>
              <w:t xml:space="preserve"> </w:t>
            </w:r>
            <w:r w:rsidRPr="00BA3FB0">
              <w:rPr>
                <w:rFonts w:cs="B Nazanin"/>
                <w:noProof/>
                <w:rtl/>
                <w:lang w:bidi="ar-SA"/>
              </w:rPr>
              <w:t>ا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Pr="00BA3FB0">
              <w:rPr>
                <w:rFonts w:cs="B Nazanin" w:hint="eastAsia"/>
                <w:noProof/>
                <w:rtl/>
                <w:lang w:bidi="ar-SA"/>
              </w:rPr>
              <w:t>نترنت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 xml:space="preserve">            </w:t>
            </w:r>
            <w:r w:rsidRPr="00BA3FB0">
              <w:rPr>
                <w:rFonts w:cs="B Nazanin"/>
                <w:noProof/>
                <w:lang w:bidi="ar-SA"/>
              </w:rPr>
              <w:sym w:font="Wingdings" w:char="F06F"/>
            </w:r>
            <w:r w:rsidRPr="00BA3FB0">
              <w:rPr>
                <w:rFonts w:cs="B Nazanin"/>
                <w:noProof/>
                <w:rtl/>
                <w:lang w:bidi="ar-SA"/>
              </w:rPr>
              <w:t>تبل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Pr="00BA3FB0">
              <w:rPr>
                <w:rFonts w:cs="B Nazanin" w:hint="eastAsia"/>
                <w:noProof/>
                <w:rtl/>
                <w:lang w:bidi="ar-SA"/>
              </w:rPr>
              <w:t>غات</w:t>
            </w:r>
            <w:r w:rsidRPr="00BA3FB0">
              <w:rPr>
                <w:rFonts w:cs="B Nazanin"/>
                <w:noProof/>
                <w:lang w:bidi="ar-SA"/>
              </w:rPr>
              <w:t xml:space="preserve">        </w:t>
            </w:r>
            <w:r w:rsidRPr="00BA3FB0">
              <w:rPr>
                <w:rFonts w:cs="B Nazanin"/>
                <w:noProof/>
                <w:lang w:bidi="ar-SA"/>
              </w:rPr>
              <w:tab/>
            </w:r>
            <w:r w:rsidRPr="00BA3FB0">
              <w:rPr>
                <w:rFonts w:cs="B Nazanin"/>
                <w:noProof/>
                <w:lang w:bidi="ar-SA"/>
              </w:rPr>
              <w:tab/>
            </w:r>
            <w:r w:rsidRPr="00BA3FB0">
              <w:rPr>
                <w:rFonts w:cs="B Nazanin" w:hint="cs"/>
                <w:noProof/>
                <w:rtl/>
                <w:lang w:bidi="ar-SA"/>
              </w:rPr>
              <w:t xml:space="preserve">             </w:t>
            </w:r>
            <w:r w:rsidRPr="00BA3FB0">
              <w:rPr>
                <w:rFonts w:cs="B Nazanin"/>
                <w:noProof/>
                <w:lang w:bidi="ar-SA"/>
              </w:rPr>
              <w:sym w:font="Wingdings" w:char="F06F"/>
            </w:r>
            <w:r w:rsidRPr="00BA3FB0">
              <w:rPr>
                <w:rFonts w:cs="B Nazanin"/>
                <w:noProof/>
                <w:lang w:bidi="ar-SA"/>
              </w:rPr>
              <w:t xml:space="preserve"> </w:t>
            </w:r>
            <w:r w:rsidRPr="00BA3FB0">
              <w:rPr>
                <w:rFonts w:cs="B Nazanin"/>
                <w:noProof/>
                <w:rtl/>
                <w:lang w:bidi="ar-SA"/>
              </w:rPr>
              <w:t>کنفرانس و هما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Pr="00BA3FB0">
              <w:rPr>
                <w:rFonts w:cs="B Nazanin" w:hint="eastAsia"/>
                <w:noProof/>
                <w:rtl/>
                <w:lang w:bidi="ar-SA"/>
              </w:rPr>
              <w:t>ش</w:t>
            </w:r>
            <w:r w:rsidRPr="00BA3FB0">
              <w:rPr>
                <w:rFonts w:cs="B Nazanin"/>
                <w:noProof/>
                <w:lang w:bidi="ar-SA"/>
              </w:rPr>
              <w:tab/>
            </w:r>
            <w:r w:rsidRPr="00BA3FB0">
              <w:rPr>
                <w:rFonts w:cs="B Nazanin"/>
                <w:noProof/>
                <w:lang w:bidi="ar-SA"/>
              </w:rPr>
              <w:tab/>
            </w:r>
            <w:r w:rsidRPr="00BA3FB0">
              <w:rPr>
                <w:rFonts w:cs="B Nazanin" w:hint="cs"/>
                <w:noProof/>
                <w:rtl/>
                <w:lang w:bidi="ar-SA"/>
              </w:rPr>
              <w:t xml:space="preserve"> </w:t>
            </w:r>
            <w:r w:rsidRPr="00BA3FB0">
              <w:rPr>
                <w:rFonts w:cs="B Nazanin"/>
                <w:noProof/>
                <w:lang w:bidi="ar-SA"/>
              </w:rPr>
              <w:sym w:font="Wingdings" w:char="F06F"/>
            </w:r>
            <w:r w:rsidRPr="00BA3FB0">
              <w:rPr>
                <w:rFonts w:cs="B Nazanin"/>
                <w:noProof/>
                <w:lang w:bidi="ar-SA"/>
              </w:rPr>
              <w:t xml:space="preserve"> </w:t>
            </w:r>
            <w:r w:rsidRPr="00BA3FB0">
              <w:rPr>
                <w:rFonts w:cs="B Nazanin"/>
                <w:noProof/>
                <w:rtl/>
                <w:lang w:bidi="ar-SA"/>
              </w:rPr>
              <w:t xml:space="preserve">مشاور     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 xml:space="preserve">   </w:t>
            </w:r>
            <w:r w:rsidRPr="00BA3FB0">
              <w:rPr>
                <w:rFonts w:cs="B Nazanin"/>
                <w:noProof/>
                <w:rtl/>
                <w:lang w:bidi="ar-SA"/>
              </w:rPr>
              <w:t xml:space="preserve"> نام مشاور</w:t>
            </w:r>
            <w:r w:rsidRPr="00BA3FB0">
              <w:rPr>
                <w:rFonts w:cs="B Nazanin"/>
                <w:noProof/>
                <w:lang w:bidi="ar-SA"/>
              </w:rPr>
              <w:t>......</w:t>
            </w:r>
          </w:p>
          <w:p w14:paraId="02618521" w14:textId="77777777" w:rsidR="006428CA" w:rsidRDefault="006428CA" w:rsidP="006428CA">
            <w:pPr>
              <w:rPr>
                <w:rFonts w:cs="B Nazanin"/>
                <w:noProof/>
                <w:lang w:bidi="ar-SA"/>
              </w:rPr>
            </w:pPr>
            <w:r w:rsidRPr="00BA3FB0">
              <w:rPr>
                <w:rFonts w:cs="B Nazanin"/>
                <w:noProof/>
                <w:rtl/>
                <w:lang w:bidi="ar-SA"/>
              </w:rPr>
              <w:t xml:space="preserve"> </w:t>
            </w:r>
            <w:r w:rsidRPr="00BA3FB0">
              <w:rPr>
                <w:rFonts w:cs="B Nazanin" w:hint="cs"/>
                <w:noProof/>
                <w:lang w:bidi="ar-SA"/>
              </w:rPr>
              <w:sym w:font="Wingdings" w:char="F06F"/>
            </w:r>
            <w:r w:rsidRPr="00BA3FB0">
              <w:rPr>
                <w:rFonts w:cs="B Nazanin"/>
                <w:noProof/>
                <w:rtl/>
                <w:lang w:bidi="ar-SA"/>
              </w:rPr>
              <w:t xml:space="preserve">مجلات  </w:t>
            </w:r>
            <w:r w:rsidRPr="00BA3FB0">
              <w:rPr>
                <w:rFonts w:cs="B Nazanin"/>
                <w:noProof/>
                <w:rtl/>
                <w:lang w:bidi="ar-SA"/>
              </w:rPr>
              <w:tab/>
              <w:t xml:space="preserve"> 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 xml:space="preserve"> </w:t>
            </w:r>
            <w:r w:rsidRPr="00BA3FB0">
              <w:rPr>
                <w:rFonts w:cs="B Nazanin"/>
                <w:noProof/>
                <w:lang w:bidi="ar-SA"/>
              </w:rPr>
              <w:sym w:font="Wingdings" w:char="F06F"/>
            </w:r>
            <w:r w:rsidRPr="00BA3FB0">
              <w:rPr>
                <w:rFonts w:cs="B Nazanin"/>
                <w:noProof/>
                <w:rtl/>
                <w:lang w:bidi="ar-SA"/>
              </w:rPr>
              <w:t>سا</w:t>
            </w:r>
            <w:r w:rsidRPr="00BA3FB0">
              <w:rPr>
                <w:rFonts w:cs="B Nazanin" w:hint="cs"/>
                <w:noProof/>
                <w:rtl/>
                <w:lang w:bidi="ar-SA"/>
              </w:rPr>
              <w:t>ی</w:t>
            </w:r>
            <w:r w:rsidRPr="00BA3FB0">
              <w:rPr>
                <w:rFonts w:cs="B Nazanin" w:hint="eastAsia"/>
                <w:noProof/>
                <w:rtl/>
                <w:lang w:bidi="ar-SA"/>
              </w:rPr>
              <w:t>ر</w:t>
            </w:r>
            <w:r w:rsidRPr="00BA3FB0">
              <w:rPr>
                <w:rFonts w:cs="B Nazanin"/>
                <w:noProof/>
                <w:rtl/>
                <w:lang w:bidi="ar-SA"/>
              </w:rPr>
              <w:t>........................</w:t>
            </w:r>
          </w:p>
          <w:p w14:paraId="013878BF" w14:textId="415559C4" w:rsidR="006428CA" w:rsidRDefault="006428CA" w:rsidP="006428CA">
            <w:pPr>
              <w:rPr>
                <w:rFonts w:cs="B Nazanin"/>
                <w:noProof/>
                <w:rtl/>
                <w:lang w:bidi="ar-SA"/>
              </w:rPr>
            </w:pPr>
            <w:r>
              <w:rPr>
                <w:rFonts w:cs="B Nazanin" w:hint="cs"/>
                <w:rtl/>
              </w:rPr>
              <w:t>آیا برای دریافت خدمات ممیزی و صدور گواهینامه انجمن معرف داشته اید؟</w:t>
            </w:r>
          </w:p>
          <w:p w14:paraId="7061B3B3" w14:textId="6E7CDA9A" w:rsidR="006428CA" w:rsidRPr="00BA3FB0" w:rsidRDefault="006428CA" w:rsidP="006428C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معرف:                                                 تلفن همراه معرف:</w:t>
            </w:r>
          </w:p>
        </w:tc>
      </w:tr>
      <w:tr w:rsidR="006428CA" w:rsidRPr="00BA3FB0" w14:paraId="77A32491" w14:textId="77777777" w:rsidTr="006428CA">
        <w:tc>
          <w:tcPr>
            <w:tcW w:w="10201" w:type="dxa"/>
            <w:gridSpan w:val="3"/>
          </w:tcPr>
          <w:p w14:paraId="7B5499F4" w14:textId="14EFA754" w:rsidR="006428CA" w:rsidRPr="00BA3FB0" w:rsidRDefault="006428CA" w:rsidP="00515C24">
            <w:pPr>
              <w:rPr>
                <w:rFonts w:cs="B Nazanin"/>
                <w:rtl/>
              </w:rPr>
            </w:pPr>
            <w:r w:rsidRPr="00BA3FB0">
              <w:rPr>
                <w:rFonts w:cs="B Nazanin"/>
                <w:rtl/>
              </w:rPr>
              <w:t>تار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خ</w:t>
            </w:r>
            <w:r w:rsidRPr="00BA3FB0">
              <w:rPr>
                <w:rFonts w:cs="B Nazanin"/>
                <w:rtl/>
              </w:rPr>
              <w:t xml:space="preserve"> تقر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ب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مورد نظر برا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مم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ز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مستندات</w:t>
            </w:r>
            <w:r w:rsidRPr="00BA3FB0">
              <w:rPr>
                <w:rFonts w:cs="B Nazanin"/>
                <w:rtl/>
              </w:rPr>
              <w:t>:</w:t>
            </w:r>
            <w:r w:rsidR="00515C24">
              <w:rPr>
                <w:rFonts w:cs="B Nazanin" w:hint="cs"/>
                <w:rtl/>
              </w:rPr>
              <w:t xml:space="preserve">                        </w:t>
            </w:r>
            <w:r w:rsidRPr="00BA3FB0">
              <w:rPr>
                <w:rFonts w:cs="B Nazanin" w:hint="eastAsia"/>
                <w:rtl/>
              </w:rPr>
              <w:t>تار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خ</w:t>
            </w:r>
            <w:r w:rsidRPr="00BA3FB0">
              <w:rPr>
                <w:rFonts w:cs="B Nazanin"/>
                <w:rtl/>
              </w:rPr>
              <w:t xml:space="preserve"> تقر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ب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مورد نظر برا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مم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ز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کارگاه</w:t>
            </w:r>
            <w:r w:rsidRPr="00BA3FB0">
              <w:rPr>
                <w:rFonts w:cs="B Nazanin"/>
                <w:rtl/>
              </w:rPr>
              <w:t>:‏</w:t>
            </w:r>
          </w:p>
        </w:tc>
      </w:tr>
      <w:tr w:rsidR="00515C24" w:rsidRPr="00BA3FB0" w14:paraId="0BDDAF7E" w14:textId="77777777" w:rsidTr="006428CA">
        <w:tc>
          <w:tcPr>
            <w:tcW w:w="10201" w:type="dxa"/>
            <w:gridSpan w:val="3"/>
          </w:tcPr>
          <w:p w14:paraId="2ABC10CF" w14:textId="79928727" w:rsidR="00515C24" w:rsidRPr="00BA3FB0" w:rsidRDefault="00515C24" w:rsidP="00515C2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نسخ چاپی مورد نیاز از گواهینامه تائید صلاحیت طرح :             عدد</w:t>
            </w:r>
          </w:p>
        </w:tc>
      </w:tr>
      <w:tr w:rsidR="006428CA" w:rsidRPr="00BA3FB0" w14:paraId="71656E12" w14:textId="77777777" w:rsidTr="00BA6C43">
        <w:trPr>
          <w:trHeight w:val="2054"/>
        </w:trPr>
        <w:tc>
          <w:tcPr>
            <w:tcW w:w="10201" w:type="dxa"/>
            <w:gridSpan w:val="3"/>
          </w:tcPr>
          <w:p w14:paraId="43BDB110" w14:textId="7E6ABF83" w:rsidR="006B3806" w:rsidRPr="006B3806" w:rsidRDefault="006B3806" w:rsidP="006B3806">
            <w:pPr>
              <w:jc w:val="center"/>
              <w:rPr>
                <w:rFonts w:cs="B Nazanin"/>
                <w:rtl/>
              </w:rPr>
            </w:pPr>
            <w:r w:rsidRPr="006B3806">
              <w:rPr>
                <w:rFonts w:cs="B Nazanin" w:hint="cs"/>
                <w:rtl/>
              </w:rPr>
              <w:t>به نام خدا</w:t>
            </w:r>
          </w:p>
          <w:p w14:paraId="6F0CFE0E" w14:textId="3502B3EF" w:rsidR="006B3806" w:rsidRPr="006B3806" w:rsidRDefault="006B3806" w:rsidP="005C66BA">
            <w:pPr>
              <w:jc w:val="lowKashida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B3806">
              <w:rPr>
                <w:rFonts w:cs="B Nazanin" w:hint="cs"/>
                <w:b/>
                <w:bCs/>
                <w:sz w:val="28"/>
                <w:szCs w:val="28"/>
                <w:rtl/>
              </w:rPr>
              <w:t>انجمن خوردگی ایران</w:t>
            </w:r>
          </w:p>
          <w:p w14:paraId="734F1E05" w14:textId="29925D2B" w:rsidR="006B3806" w:rsidRPr="006B3806" w:rsidRDefault="005C66BA" w:rsidP="005C66BA">
            <w:pPr>
              <w:jc w:val="lowKashida"/>
              <w:rPr>
                <w:rFonts w:cs="B Nazanin"/>
                <w:sz w:val="28"/>
                <w:szCs w:val="28"/>
              </w:rPr>
            </w:pPr>
            <w:r w:rsidRPr="006B3806">
              <w:rPr>
                <w:rFonts w:cs="B Nazanin" w:hint="cs"/>
                <w:b/>
                <w:bCs/>
                <w:sz w:val="28"/>
                <w:szCs w:val="28"/>
                <w:rtl/>
              </w:rPr>
              <w:t>مدیریت محترم طرح</w:t>
            </w:r>
            <w:r w:rsidR="006B3806" w:rsidRPr="006B380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گواهی کردن</w:t>
            </w:r>
            <w:r w:rsidR="006B3806" w:rsidRPr="006B380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6B3806" w:rsidRPr="006B3806">
              <w:rPr>
                <w:rFonts w:cs="B Nazanin"/>
                <w:b/>
                <w:bCs/>
                <w:sz w:val="28"/>
                <w:szCs w:val="28"/>
              </w:rPr>
              <w:t>ICA CS 01</w:t>
            </w:r>
          </w:p>
          <w:p w14:paraId="37994016" w14:textId="77777777" w:rsidR="006B3806" w:rsidRDefault="005C66BA" w:rsidP="005C66BA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6B3806">
              <w:rPr>
                <w:rFonts w:cs="B Nazanin" w:hint="cs"/>
                <w:sz w:val="28"/>
                <w:szCs w:val="28"/>
                <w:rtl/>
              </w:rPr>
              <w:t xml:space="preserve">با سلام و احترام، </w:t>
            </w:r>
          </w:p>
          <w:p w14:paraId="7E5A1B02" w14:textId="1A512F88" w:rsidR="005C66BA" w:rsidRPr="006B3806" w:rsidRDefault="005C66BA" w:rsidP="005C66BA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6B3806">
              <w:rPr>
                <w:rFonts w:cs="B Nazanin" w:hint="cs"/>
                <w:sz w:val="28"/>
                <w:szCs w:val="28"/>
                <w:rtl/>
              </w:rPr>
              <w:t>خواهشمند است نسبت به بررسی داده های این فرم دستور اقدام لازم صادر و هزینه های مربوط را به این شرکت اعلام فرمائید.</w:t>
            </w:r>
          </w:p>
          <w:p w14:paraId="4E7C87DD" w14:textId="4D5B04F1" w:rsidR="006428CA" w:rsidRPr="006B3806" w:rsidRDefault="005C66BA" w:rsidP="005C66BA">
            <w:pPr>
              <w:jc w:val="lowKashida"/>
              <w:rPr>
                <w:rFonts w:cs="B Nazanin"/>
                <w:sz w:val="28"/>
                <w:szCs w:val="28"/>
              </w:rPr>
            </w:pPr>
            <w:r w:rsidRPr="006B3806">
              <w:rPr>
                <w:rFonts w:cs="B Nazanin" w:hint="cs"/>
                <w:sz w:val="28"/>
                <w:szCs w:val="28"/>
                <w:rtl/>
              </w:rPr>
              <w:t xml:space="preserve">لازم به ذکر است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همه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اطلاعات تکم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ل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مطابق با وضع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ت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فعل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سازمان م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باشد</w:t>
            </w:r>
            <w:r w:rsidRPr="006B380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>و در صورت مغا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رت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اطلاعات در مم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ز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شامل دامنه کار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،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تعداد سا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ت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ها، تعداد کل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کارکنان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،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نوع کارگاه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همه مسئولیت ها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ب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ر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عهده ا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ن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سازمان م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باشد و در صورت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تغییر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در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مفاد این فرم این شرکت متعهد می شود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تا قبل از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 xml:space="preserve">تاریخ 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>مم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ز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 xml:space="preserve">تغییرات را 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>ب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 xml:space="preserve">ه 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صورت نامه </w:t>
            </w:r>
            <w:r w:rsidR="006428CA" w:rsidRPr="006B3806">
              <w:rPr>
                <w:rFonts w:cs="B Nazanin" w:hint="eastAsia"/>
                <w:sz w:val="28"/>
                <w:szCs w:val="28"/>
                <w:rtl/>
              </w:rPr>
              <w:t>کتب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به اطلاع </w:t>
            </w:r>
            <w:r w:rsidR="006428CA" w:rsidRPr="006B3806">
              <w:rPr>
                <w:rFonts w:cs="B Nazanin" w:hint="cs"/>
                <w:sz w:val="28"/>
                <w:szCs w:val="28"/>
                <w:rtl/>
              </w:rPr>
              <w:t>انجمن خوردگی ایران برساند.</w:t>
            </w:r>
            <w:r w:rsidR="006428CA" w:rsidRPr="006B3806">
              <w:rPr>
                <w:rFonts w:cs="B Nazanin"/>
                <w:sz w:val="28"/>
                <w:szCs w:val="28"/>
                <w:rtl/>
              </w:rPr>
              <w:t xml:space="preserve"> </w:t>
            </w:r>
          </w:p>
          <w:p w14:paraId="37D96206" w14:textId="02F20D34" w:rsidR="006B3806" w:rsidRDefault="006B3806" w:rsidP="005C66BA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</w:p>
          <w:p w14:paraId="1AF132CC" w14:textId="77777777" w:rsidR="006B1BD2" w:rsidRPr="006B3806" w:rsidRDefault="006B1BD2" w:rsidP="005C66BA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</w:p>
          <w:p w14:paraId="3B4010EB" w14:textId="7E94A4A2" w:rsidR="006428CA" w:rsidRPr="006B3806" w:rsidRDefault="006428CA" w:rsidP="00D00FB3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6B3806">
              <w:rPr>
                <w:rFonts w:cs="B Nazanin" w:hint="cs"/>
                <w:sz w:val="28"/>
                <w:szCs w:val="28"/>
                <w:rtl/>
              </w:rPr>
              <w:t>نام و نام خانوادگی</w:t>
            </w:r>
            <w:r w:rsidR="005C66BA" w:rsidRPr="006B380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D00FB3">
              <w:rPr>
                <w:rFonts w:cs="B Nazanin" w:hint="cs"/>
                <w:sz w:val="28"/>
                <w:szCs w:val="28"/>
                <w:rtl/>
              </w:rPr>
              <w:t>مدیر عامل</w:t>
            </w:r>
            <w:r w:rsidRPr="006B3806">
              <w:rPr>
                <w:rFonts w:cs="B Nazanin"/>
                <w:sz w:val="28"/>
                <w:szCs w:val="28"/>
                <w:rtl/>
              </w:rPr>
              <w:t xml:space="preserve">:                           </w:t>
            </w:r>
            <w:r w:rsidRPr="006B3806">
              <w:rPr>
                <w:rFonts w:cs="B Nazanin" w:hint="cs"/>
                <w:sz w:val="28"/>
                <w:szCs w:val="28"/>
                <w:rtl/>
              </w:rPr>
              <w:t xml:space="preserve">              </w:t>
            </w:r>
            <w:r w:rsidRPr="006B3806">
              <w:rPr>
                <w:rFonts w:cs="B Nazanin"/>
                <w:sz w:val="28"/>
                <w:szCs w:val="28"/>
                <w:rtl/>
              </w:rPr>
              <w:t xml:space="preserve"> تار</w:t>
            </w:r>
            <w:r w:rsidRPr="006B3806">
              <w:rPr>
                <w:rFonts w:cs="B Nazanin" w:hint="cs"/>
                <w:sz w:val="28"/>
                <w:szCs w:val="28"/>
                <w:rtl/>
              </w:rPr>
              <w:t>ی</w:t>
            </w:r>
            <w:r w:rsidRPr="006B3806">
              <w:rPr>
                <w:rFonts w:cs="B Nazanin" w:hint="eastAsia"/>
                <w:sz w:val="28"/>
                <w:szCs w:val="28"/>
                <w:rtl/>
              </w:rPr>
              <w:t>خ</w:t>
            </w:r>
            <w:r w:rsidRPr="006B3806">
              <w:rPr>
                <w:rFonts w:cs="B Nazanin" w:hint="cs"/>
                <w:sz w:val="28"/>
                <w:szCs w:val="28"/>
                <w:rtl/>
              </w:rPr>
              <w:t xml:space="preserve"> تکمیل فرم</w:t>
            </w:r>
            <w:r w:rsidRPr="006B3806">
              <w:rPr>
                <w:rFonts w:cs="B Nazanin"/>
                <w:sz w:val="28"/>
                <w:szCs w:val="28"/>
                <w:rtl/>
              </w:rPr>
              <w:t>:</w:t>
            </w:r>
            <w:r w:rsidRPr="006B3806"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 w:rsidRPr="006B3806">
              <w:rPr>
                <w:rFonts w:cs="B Nazanin"/>
                <w:sz w:val="28"/>
                <w:szCs w:val="28"/>
              </w:rPr>
              <w:t xml:space="preserve"> </w:t>
            </w:r>
            <w:r w:rsidR="006B3806">
              <w:rPr>
                <w:rFonts w:cs="B Nazanin" w:hint="cs"/>
                <w:sz w:val="28"/>
                <w:szCs w:val="28"/>
                <w:rtl/>
              </w:rPr>
              <w:t xml:space="preserve"> /     /  </w:t>
            </w:r>
            <w:r w:rsidRPr="006B3806">
              <w:rPr>
                <w:rFonts w:cs="B Nazanin" w:hint="cs"/>
                <w:sz w:val="28"/>
                <w:szCs w:val="28"/>
                <w:rtl/>
              </w:rPr>
              <w:t xml:space="preserve">                       </w:t>
            </w:r>
          </w:p>
          <w:p w14:paraId="41C42B81" w14:textId="3E29F0FE" w:rsidR="006428CA" w:rsidRDefault="006428CA" w:rsidP="006B3806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  <w:r w:rsidRPr="006B3806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          </w:t>
            </w:r>
            <w:r w:rsidR="005C66BA" w:rsidRPr="006B3806">
              <w:rPr>
                <w:rFonts w:cs="B Nazanin" w:hint="cs"/>
                <w:sz w:val="28"/>
                <w:szCs w:val="28"/>
                <w:rtl/>
              </w:rPr>
              <w:t xml:space="preserve">                              </w:t>
            </w:r>
            <w:r w:rsidRPr="006B3806">
              <w:rPr>
                <w:rFonts w:cs="B Nazanin"/>
                <w:sz w:val="28"/>
                <w:szCs w:val="28"/>
              </w:rPr>
              <w:t xml:space="preserve"> </w:t>
            </w:r>
            <w:r w:rsidR="006B3806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6B3806">
              <w:rPr>
                <w:rFonts w:cs="B Nazanin"/>
                <w:sz w:val="28"/>
                <w:szCs w:val="28"/>
              </w:rPr>
              <w:t xml:space="preserve">               </w:t>
            </w:r>
            <w:r w:rsidRPr="006B3806">
              <w:rPr>
                <w:rFonts w:cs="B Nazanin"/>
                <w:sz w:val="28"/>
                <w:szCs w:val="28"/>
                <w:rtl/>
              </w:rPr>
              <w:t>مهر و امضاء</w:t>
            </w:r>
          </w:p>
          <w:p w14:paraId="6A0F056E" w14:textId="5D503FE6" w:rsidR="006B3806" w:rsidRDefault="006B3806" w:rsidP="006B3806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</w:p>
          <w:p w14:paraId="6AB04CD1" w14:textId="32368AB6" w:rsidR="006B3806" w:rsidRDefault="006B3806" w:rsidP="006B3806">
            <w:pPr>
              <w:jc w:val="lowKashida"/>
              <w:rPr>
                <w:rFonts w:cs="B Nazanin"/>
                <w:sz w:val="28"/>
                <w:szCs w:val="28"/>
                <w:rtl/>
              </w:rPr>
            </w:pPr>
          </w:p>
          <w:p w14:paraId="4166FF84" w14:textId="27653BBA" w:rsidR="006B1BD2" w:rsidRPr="006B3806" w:rsidRDefault="006B1BD2" w:rsidP="006B3806">
            <w:pPr>
              <w:jc w:val="lowKashida"/>
              <w:rPr>
                <w:rFonts w:cs="B Nazanin"/>
                <w:sz w:val="28"/>
                <w:szCs w:val="28"/>
              </w:rPr>
            </w:pPr>
          </w:p>
          <w:p w14:paraId="5B69BFDB" w14:textId="2143DD75" w:rsidR="006B1BD2" w:rsidRDefault="006B3806" w:rsidP="006B1BD2">
            <w:pPr>
              <w:jc w:val="lowKashida"/>
              <w:rPr>
                <w:rFonts w:cs="B Nazanin"/>
                <w:rtl/>
              </w:rPr>
            </w:pPr>
            <w:r w:rsidRPr="00E22772">
              <w:rPr>
                <w:rFonts w:cs="B Nazanin"/>
                <w:b/>
                <w:bCs/>
                <w:rtl/>
              </w:rPr>
              <w:t>پ</w:t>
            </w:r>
            <w:r w:rsidRPr="00E22772">
              <w:rPr>
                <w:rFonts w:cs="B Nazanin" w:hint="cs"/>
                <w:b/>
                <w:bCs/>
                <w:rtl/>
              </w:rPr>
              <w:t>ی</w:t>
            </w:r>
            <w:r w:rsidRPr="00E22772">
              <w:rPr>
                <w:rFonts w:cs="B Nazanin" w:hint="eastAsia"/>
                <w:b/>
                <w:bCs/>
                <w:rtl/>
              </w:rPr>
              <w:t>وست</w:t>
            </w:r>
            <w:r w:rsidRPr="00E22772">
              <w:rPr>
                <w:rFonts w:cs="B Nazanin"/>
                <w:b/>
                <w:bCs/>
                <w:rtl/>
              </w:rPr>
              <w:t xml:space="preserve"> ها</w:t>
            </w:r>
            <w:r w:rsidRPr="00BA3FB0">
              <w:rPr>
                <w:rFonts w:cs="B Nazanin"/>
                <w:rtl/>
              </w:rPr>
              <w:t>: گواه</w:t>
            </w:r>
            <w:r w:rsidRPr="00BA3FB0">
              <w:rPr>
                <w:rFonts w:cs="B Nazanin" w:hint="cs"/>
                <w:rtl/>
              </w:rPr>
              <w:t>ی</w:t>
            </w:r>
            <w:r w:rsidRPr="00BA3FB0">
              <w:rPr>
                <w:rFonts w:cs="B Nazanin" w:hint="eastAsia"/>
                <w:rtl/>
              </w:rPr>
              <w:t>نامه</w:t>
            </w:r>
            <w:r w:rsidRPr="00BA3FB0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سیستم مدیریت کیفیت(</w:t>
            </w:r>
            <w:r w:rsidR="006B1BD2">
              <w:rPr>
                <w:rFonts w:cs="B Nazanin" w:hint="cs"/>
                <w:rtl/>
              </w:rPr>
              <w:t>مانند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>ISO 9001</w:t>
            </w:r>
            <w:r>
              <w:rPr>
                <w:rFonts w:cs="B Nazanin" w:hint="cs"/>
                <w:rtl/>
              </w:rPr>
              <w:t>)</w:t>
            </w:r>
            <w:r w:rsidRPr="00BA3FB0">
              <w:rPr>
                <w:rFonts w:cs="B Nazanin"/>
              </w:rPr>
              <w:t xml:space="preserve"> </w:t>
            </w:r>
            <w:r w:rsidRPr="00BA3FB0">
              <w:rPr>
                <w:rFonts w:cs="B Nazanin"/>
              </w:rPr>
              <w:sym w:font="Wingdings" w:char="F06F"/>
            </w:r>
            <w:r>
              <w:rPr>
                <w:rFonts w:cs="B Nazanin" w:hint="cs"/>
                <w:rtl/>
              </w:rPr>
              <w:t xml:space="preserve"> </w:t>
            </w:r>
          </w:p>
          <w:p w14:paraId="6C347F40" w14:textId="073A1CA6" w:rsidR="006428CA" w:rsidRDefault="006B3806" w:rsidP="006428CA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فهرست کنترلی خودارزیابی سازمان(فرم شماره....................)</w:t>
            </w:r>
            <w:r w:rsidRPr="00BA3FB0">
              <w:rPr>
                <w:rFonts w:cs="B Nazanin"/>
              </w:rPr>
              <w:sym w:font="Wingdings" w:char="F06F"/>
            </w:r>
          </w:p>
          <w:p w14:paraId="2BB8F395" w14:textId="2A8284FC" w:rsidR="006B3806" w:rsidRPr="00BA3FB0" w:rsidRDefault="006B3806" w:rsidP="006428CA">
            <w:pPr>
              <w:jc w:val="lowKashida"/>
              <w:rPr>
                <w:rFonts w:cs="B Nazanin"/>
              </w:rPr>
            </w:pPr>
          </w:p>
        </w:tc>
      </w:tr>
    </w:tbl>
    <w:p w14:paraId="6F3A4A18" w14:textId="150423FD" w:rsidR="003E7094" w:rsidRPr="001539DB" w:rsidRDefault="003E7094" w:rsidP="00D00FB3">
      <w:pPr>
        <w:rPr>
          <w:rFonts w:cs="B Nazanin"/>
        </w:rPr>
      </w:pPr>
    </w:p>
    <w:sectPr w:rsidR="003E7094" w:rsidRPr="001539DB" w:rsidSect="00FF25E4">
      <w:headerReference w:type="default" r:id="rId13"/>
      <w:footerReference w:type="default" r:id="rId14"/>
      <w:pgSz w:w="11906" w:h="16838"/>
      <w:pgMar w:top="1134" w:right="851" w:bottom="1134" w:left="851" w:header="11" w:footer="164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556D" w14:textId="77777777" w:rsidR="005B21BB" w:rsidRDefault="005B21BB">
      <w:r>
        <w:separator/>
      </w:r>
    </w:p>
  </w:endnote>
  <w:endnote w:type="continuationSeparator" w:id="0">
    <w:p w14:paraId="5A166CA2" w14:textId="77777777" w:rsidR="005B21BB" w:rsidRDefault="005B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5A756" w14:textId="784A273F" w:rsidR="0009255F" w:rsidRPr="00EB04D6" w:rsidRDefault="0009255F" w:rsidP="007561D7">
    <w:pPr>
      <w:pStyle w:val="Footer"/>
      <w:jc w:val="center"/>
      <w:rPr>
        <w:rFonts w:cs="B Nazanin"/>
        <w:b/>
        <w:bCs/>
        <w:color w:val="FF0000"/>
        <w:rtl/>
      </w:rPr>
    </w:pPr>
    <w:r w:rsidRPr="00EB04D6">
      <w:rPr>
        <w:rFonts w:cs="B Nazanin" w:hint="cs"/>
        <w:b/>
        <w:bCs/>
        <w:color w:val="FF0000"/>
        <w:rtl/>
      </w:rPr>
      <w:t>پس از تکمیل</w:t>
    </w:r>
    <w:r w:rsidR="005D1D52" w:rsidRPr="00EB04D6">
      <w:rPr>
        <w:rFonts w:cs="B Nazanin" w:hint="cs"/>
        <w:b/>
        <w:bCs/>
        <w:color w:val="FF0000"/>
        <w:rtl/>
      </w:rPr>
      <w:t xml:space="preserve"> فرم</w:t>
    </w:r>
    <w:r w:rsidRPr="00EB04D6">
      <w:rPr>
        <w:rFonts w:cs="B Nazanin" w:hint="cs"/>
        <w:b/>
        <w:bCs/>
        <w:color w:val="FF0000"/>
        <w:rtl/>
      </w:rPr>
      <w:t xml:space="preserve"> خواهشمند است</w:t>
    </w:r>
    <w:r w:rsidR="001B74F7">
      <w:rPr>
        <w:rFonts w:cs="B Nazanin" w:hint="cs"/>
        <w:b/>
        <w:bCs/>
        <w:color w:val="FF0000"/>
        <w:rtl/>
      </w:rPr>
      <w:t xml:space="preserve"> آن را</w:t>
    </w:r>
    <w:r w:rsidRPr="00EB04D6">
      <w:rPr>
        <w:rFonts w:cs="B Nazanin" w:hint="cs"/>
        <w:b/>
        <w:bCs/>
        <w:color w:val="FF0000"/>
        <w:rtl/>
      </w:rPr>
      <w:t xml:space="preserve"> به </w:t>
    </w:r>
    <w:r w:rsidR="005D1D52" w:rsidRPr="00EB04D6">
      <w:rPr>
        <w:rFonts w:cs="B Nazanin" w:hint="cs"/>
        <w:b/>
        <w:bCs/>
        <w:color w:val="FF0000"/>
        <w:rtl/>
      </w:rPr>
      <w:t>پست الکترونیک</w:t>
    </w:r>
    <w:r w:rsidR="007561D7">
      <w:rPr>
        <w:rFonts w:cs="B Nazanin"/>
        <w:b/>
        <w:bCs/>
        <w:color w:val="FF0000"/>
      </w:rPr>
      <w:t>ICASTD001@gmail.com</w:t>
    </w:r>
    <w:r w:rsidRPr="00EB04D6">
      <w:rPr>
        <w:rFonts w:cs="B Nazanin" w:hint="cs"/>
        <w:b/>
        <w:bCs/>
        <w:color w:val="FF0000"/>
        <w:rtl/>
      </w:rPr>
      <w:t xml:space="preserve"> ارسال نمایید.</w:t>
    </w:r>
  </w:p>
  <w:p w14:paraId="0035A758" w14:textId="2D0A855C" w:rsidR="0009255F" w:rsidRPr="00C108E4" w:rsidRDefault="0009255F" w:rsidP="007561D7">
    <w:pPr>
      <w:pStyle w:val="Footer"/>
      <w:jc w:val="center"/>
      <w:rPr>
        <w:rFonts w:cs="B Nazanin"/>
        <w:b/>
        <w:bCs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FD592" w14:textId="77777777" w:rsidR="005B21BB" w:rsidRDefault="005B21BB">
      <w:r>
        <w:separator/>
      </w:r>
    </w:p>
  </w:footnote>
  <w:footnote w:type="continuationSeparator" w:id="0">
    <w:p w14:paraId="3D7A12EC" w14:textId="77777777" w:rsidR="005B21BB" w:rsidRDefault="005B2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5A750" w14:textId="4CDE9FDC" w:rsidR="0009255F" w:rsidRDefault="0009255F">
    <w:pPr>
      <w:bidi w:val="0"/>
      <w:rPr>
        <w:rtl/>
      </w:rPr>
    </w:pPr>
  </w:p>
  <w:p w14:paraId="57E81865" w14:textId="77777777" w:rsidR="006428CA" w:rsidRDefault="006428CA" w:rsidP="006428CA">
    <w:pPr>
      <w:pStyle w:val="Header"/>
      <w:ind w:left="-287" w:hanging="1276"/>
      <w:jc w:val="center"/>
      <w:rPr>
        <w:rFonts w:cs="B Titr"/>
        <w:b/>
        <w:bCs/>
        <w:sz w:val="28"/>
        <w:szCs w:val="28"/>
      </w:rPr>
    </w:pPr>
  </w:p>
  <w:p w14:paraId="0035A755" w14:textId="66542815" w:rsidR="0009255F" w:rsidRPr="00EC04E6" w:rsidRDefault="006428CA" w:rsidP="006428CA">
    <w:pPr>
      <w:pStyle w:val="Header"/>
      <w:ind w:left="-287" w:hanging="1276"/>
      <w:jc w:val="center"/>
      <w:rPr>
        <w:rFonts w:cs="B Nazanin"/>
        <w:b/>
        <w:bCs/>
        <w:sz w:val="36"/>
        <w:szCs w:val="36"/>
      </w:rPr>
    </w:pPr>
    <w:r>
      <w:rPr>
        <w:rFonts w:cs="B Titr"/>
        <w:b/>
        <w:bCs/>
        <w:sz w:val="28"/>
        <w:szCs w:val="28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1058"/>
    <w:multiLevelType w:val="hybridMultilevel"/>
    <w:tmpl w:val="431E3236"/>
    <w:lvl w:ilvl="0" w:tplc="0ABC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67361"/>
    <w:multiLevelType w:val="hybridMultilevel"/>
    <w:tmpl w:val="66FC5C9C"/>
    <w:lvl w:ilvl="0" w:tplc="0ABC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555"/>
    <w:rsid w:val="00003CA5"/>
    <w:rsid w:val="00012F42"/>
    <w:rsid w:val="00013DB8"/>
    <w:rsid w:val="00015655"/>
    <w:rsid w:val="0002253C"/>
    <w:rsid w:val="00026BD3"/>
    <w:rsid w:val="0003324A"/>
    <w:rsid w:val="0003557B"/>
    <w:rsid w:val="000639DD"/>
    <w:rsid w:val="00067709"/>
    <w:rsid w:val="0007155E"/>
    <w:rsid w:val="00080A12"/>
    <w:rsid w:val="0008152D"/>
    <w:rsid w:val="0009255F"/>
    <w:rsid w:val="00093CE9"/>
    <w:rsid w:val="00096518"/>
    <w:rsid w:val="000B14BC"/>
    <w:rsid w:val="000B28EE"/>
    <w:rsid w:val="000B5F63"/>
    <w:rsid w:val="000B704D"/>
    <w:rsid w:val="000C5BFA"/>
    <w:rsid w:val="000C7D28"/>
    <w:rsid w:val="000D6302"/>
    <w:rsid w:val="000E5783"/>
    <w:rsid w:val="000F2218"/>
    <w:rsid w:val="000F24A4"/>
    <w:rsid w:val="000F2F04"/>
    <w:rsid w:val="000F3D94"/>
    <w:rsid w:val="000F47D0"/>
    <w:rsid w:val="00110FB7"/>
    <w:rsid w:val="0011623A"/>
    <w:rsid w:val="00130791"/>
    <w:rsid w:val="00137544"/>
    <w:rsid w:val="00141CEF"/>
    <w:rsid w:val="00141E88"/>
    <w:rsid w:val="00146B30"/>
    <w:rsid w:val="001539DB"/>
    <w:rsid w:val="00156EB3"/>
    <w:rsid w:val="001700CA"/>
    <w:rsid w:val="001734A5"/>
    <w:rsid w:val="001837F8"/>
    <w:rsid w:val="00187C93"/>
    <w:rsid w:val="00192FF7"/>
    <w:rsid w:val="00196271"/>
    <w:rsid w:val="00196679"/>
    <w:rsid w:val="001B01FF"/>
    <w:rsid w:val="001B1C43"/>
    <w:rsid w:val="001B5BA7"/>
    <w:rsid w:val="001B74F7"/>
    <w:rsid w:val="001C37C0"/>
    <w:rsid w:val="001C4BED"/>
    <w:rsid w:val="001D01AB"/>
    <w:rsid w:val="001D584A"/>
    <w:rsid w:val="001E4D22"/>
    <w:rsid w:val="001F340E"/>
    <w:rsid w:val="001F7D88"/>
    <w:rsid w:val="00201713"/>
    <w:rsid w:val="0020176F"/>
    <w:rsid w:val="00201F22"/>
    <w:rsid w:val="00204692"/>
    <w:rsid w:val="002072B9"/>
    <w:rsid w:val="00211E35"/>
    <w:rsid w:val="0021420E"/>
    <w:rsid w:val="00215CA9"/>
    <w:rsid w:val="0023569D"/>
    <w:rsid w:val="0024126F"/>
    <w:rsid w:val="002423DB"/>
    <w:rsid w:val="00245403"/>
    <w:rsid w:val="0024550C"/>
    <w:rsid w:val="00245B1D"/>
    <w:rsid w:val="0026329C"/>
    <w:rsid w:val="002654C9"/>
    <w:rsid w:val="002715F0"/>
    <w:rsid w:val="002727DA"/>
    <w:rsid w:val="002802EB"/>
    <w:rsid w:val="002805E5"/>
    <w:rsid w:val="00287B15"/>
    <w:rsid w:val="00290D96"/>
    <w:rsid w:val="0029521A"/>
    <w:rsid w:val="002A7806"/>
    <w:rsid w:val="002D7602"/>
    <w:rsid w:val="002E1125"/>
    <w:rsid w:val="002F5479"/>
    <w:rsid w:val="002F6931"/>
    <w:rsid w:val="00306F98"/>
    <w:rsid w:val="00311637"/>
    <w:rsid w:val="003256F2"/>
    <w:rsid w:val="003278EC"/>
    <w:rsid w:val="003356C7"/>
    <w:rsid w:val="003358BB"/>
    <w:rsid w:val="00340611"/>
    <w:rsid w:val="00352966"/>
    <w:rsid w:val="00353D63"/>
    <w:rsid w:val="00361137"/>
    <w:rsid w:val="00361E9D"/>
    <w:rsid w:val="003719D4"/>
    <w:rsid w:val="00371E30"/>
    <w:rsid w:val="00372C6C"/>
    <w:rsid w:val="00384D46"/>
    <w:rsid w:val="00386DB3"/>
    <w:rsid w:val="00394A30"/>
    <w:rsid w:val="0039739C"/>
    <w:rsid w:val="003A0485"/>
    <w:rsid w:val="003B1DFD"/>
    <w:rsid w:val="003B5E88"/>
    <w:rsid w:val="003D2EBA"/>
    <w:rsid w:val="003D5492"/>
    <w:rsid w:val="003E40E3"/>
    <w:rsid w:val="003E7094"/>
    <w:rsid w:val="003F261E"/>
    <w:rsid w:val="003F4406"/>
    <w:rsid w:val="003F455B"/>
    <w:rsid w:val="00404169"/>
    <w:rsid w:val="00405B62"/>
    <w:rsid w:val="00414D8E"/>
    <w:rsid w:val="00415B3B"/>
    <w:rsid w:val="0042036F"/>
    <w:rsid w:val="004208DC"/>
    <w:rsid w:val="00430042"/>
    <w:rsid w:val="00430537"/>
    <w:rsid w:val="00434480"/>
    <w:rsid w:val="00435BAF"/>
    <w:rsid w:val="00463CE3"/>
    <w:rsid w:val="004669C8"/>
    <w:rsid w:val="00467563"/>
    <w:rsid w:val="00473B22"/>
    <w:rsid w:val="00473BA0"/>
    <w:rsid w:val="00473DEA"/>
    <w:rsid w:val="00477D29"/>
    <w:rsid w:val="0049156A"/>
    <w:rsid w:val="00494520"/>
    <w:rsid w:val="0049494F"/>
    <w:rsid w:val="004A3D29"/>
    <w:rsid w:val="004A632F"/>
    <w:rsid w:val="004B2C85"/>
    <w:rsid w:val="004C3F25"/>
    <w:rsid w:val="004D19A0"/>
    <w:rsid w:val="004D6A7E"/>
    <w:rsid w:val="004E254E"/>
    <w:rsid w:val="004E590C"/>
    <w:rsid w:val="004F26DB"/>
    <w:rsid w:val="004F7C12"/>
    <w:rsid w:val="0050251A"/>
    <w:rsid w:val="0050472A"/>
    <w:rsid w:val="00507BD6"/>
    <w:rsid w:val="0051356E"/>
    <w:rsid w:val="00513BBC"/>
    <w:rsid w:val="00515C24"/>
    <w:rsid w:val="00515DD6"/>
    <w:rsid w:val="00516B65"/>
    <w:rsid w:val="00520DFA"/>
    <w:rsid w:val="005536ED"/>
    <w:rsid w:val="00567C38"/>
    <w:rsid w:val="0059258A"/>
    <w:rsid w:val="005959EE"/>
    <w:rsid w:val="00596FB5"/>
    <w:rsid w:val="005A67CD"/>
    <w:rsid w:val="005B21BB"/>
    <w:rsid w:val="005C3B6A"/>
    <w:rsid w:val="005C66BA"/>
    <w:rsid w:val="005D1D52"/>
    <w:rsid w:val="005D6687"/>
    <w:rsid w:val="005E5642"/>
    <w:rsid w:val="005E70A4"/>
    <w:rsid w:val="005F1382"/>
    <w:rsid w:val="005F1AFD"/>
    <w:rsid w:val="005F52D8"/>
    <w:rsid w:val="006062B5"/>
    <w:rsid w:val="0062331E"/>
    <w:rsid w:val="00631149"/>
    <w:rsid w:val="00631ED3"/>
    <w:rsid w:val="0063380D"/>
    <w:rsid w:val="006428CA"/>
    <w:rsid w:val="006476BB"/>
    <w:rsid w:val="0065376F"/>
    <w:rsid w:val="00656B8B"/>
    <w:rsid w:val="0066041A"/>
    <w:rsid w:val="00662E9D"/>
    <w:rsid w:val="00671431"/>
    <w:rsid w:val="00673CB1"/>
    <w:rsid w:val="00680E38"/>
    <w:rsid w:val="006907BE"/>
    <w:rsid w:val="0069670F"/>
    <w:rsid w:val="006B1BD2"/>
    <w:rsid w:val="006B3806"/>
    <w:rsid w:val="006B7FD4"/>
    <w:rsid w:val="006C3DD4"/>
    <w:rsid w:val="006C40B3"/>
    <w:rsid w:val="006C66DE"/>
    <w:rsid w:val="006D017A"/>
    <w:rsid w:val="006D58B0"/>
    <w:rsid w:val="006E130F"/>
    <w:rsid w:val="006F0922"/>
    <w:rsid w:val="006F416F"/>
    <w:rsid w:val="006F5AC5"/>
    <w:rsid w:val="006F5C7D"/>
    <w:rsid w:val="006F7453"/>
    <w:rsid w:val="00700792"/>
    <w:rsid w:val="00710382"/>
    <w:rsid w:val="00725DF2"/>
    <w:rsid w:val="00726A96"/>
    <w:rsid w:val="00730364"/>
    <w:rsid w:val="00740E96"/>
    <w:rsid w:val="0074413F"/>
    <w:rsid w:val="00746527"/>
    <w:rsid w:val="00746893"/>
    <w:rsid w:val="00753096"/>
    <w:rsid w:val="007540A9"/>
    <w:rsid w:val="007551F8"/>
    <w:rsid w:val="007561D7"/>
    <w:rsid w:val="00760357"/>
    <w:rsid w:val="00766A5B"/>
    <w:rsid w:val="00773633"/>
    <w:rsid w:val="00774C52"/>
    <w:rsid w:val="00780A6F"/>
    <w:rsid w:val="007A01CD"/>
    <w:rsid w:val="007A2198"/>
    <w:rsid w:val="007A2352"/>
    <w:rsid w:val="007A4DB6"/>
    <w:rsid w:val="007A69AB"/>
    <w:rsid w:val="007B4E40"/>
    <w:rsid w:val="007B6113"/>
    <w:rsid w:val="007C7B63"/>
    <w:rsid w:val="007D25C7"/>
    <w:rsid w:val="007D4092"/>
    <w:rsid w:val="007D4EF2"/>
    <w:rsid w:val="007D654D"/>
    <w:rsid w:val="007E3E81"/>
    <w:rsid w:val="007F4482"/>
    <w:rsid w:val="00801129"/>
    <w:rsid w:val="0080390B"/>
    <w:rsid w:val="00805241"/>
    <w:rsid w:val="008118B6"/>
    <w:rsid w:val="00813D19"/>
    <w:rsid w:val="008140B2"/>
    <w:rsid w:val="00816331"/>
    <w:rsid w:val="008430E9"/>
    <w:rsid w:val="0084627F"/>
    <w:rsid w:val="00850FE3"/>
    <w:rsid w:val="008543CC"/>
    <w:rsid w:val="00857929"/>
    <w:rsid w:val="00862EA6"/>
    <w:rsid w:val="00865EF2"/>
    <w:rsid w:val="00877FAE"/>
    <w:rsid w:val="00882E06"/>
    <w:rsid w:val="00893AFC"/>
    <w:rsid w:val="008A331F"/>
    <w:rsid w:val="008A576E"/>
    <w:rsid w:val="008B10A3"/>
    <w:rsid w:val="008B6A96"/>
    <w:rsid w:val="008B740A"/>
    <w:rsid w:val="008E7D08"/>
    <w:rsid w:val="008F3FF5"/>
    <w:rsid w:val="008F4419"/>
    <w:rsid w:val="00900984"/>
    <w:rsid w:val="0090768E"/>
    <w:rsid w:val="009116A5"/>
    <w:rsid w:val="00916484"/>
    <w:rsid w:val="00916C4A"/>
    <w:rsid w:val="00920F1B"/>
    <w:rsid w:val="009337DF"/>
    <w:rsid w:val="009377B0"/>
    <w:rsid w:val="00941150"/>
    <w:rsid w:val="00950658"/>
    <w:rsid w:val="00951D78"/>
    <w:rsid w:val="009539B1"/>
    <w:rsid w:val="00954CB8"/>
    <w:rsid w:val="00955E08"/>
    <w:rsid w:val="00957594"/>
    <w:rsid w:val="009606A3"/>
    <w:rsid w:val="00965FD7"/>
    <w:rsid w:val="00970545"/>
    <w:rsid w:val="009757F3"/>
    <w:rsid w:val="009800EC"/>
    <w:rsid w:val="009B5418"/>
    <w:rsid w:val="009C04F7"/>
    <w:rsid w:val="009D0830"/>
    <w:rsid w:val="009D459B"/>
    <w:rsid w:val="009D58EF"/>
    <w:rsid w:val="009E44DF"/>
    <w:rsid w:val="009F042E"/>
    <w:rsid w:val="009F29A6"/>
    <w:rsid w:val="009F645B"/>
    <w:rsid w:val="009F74BB"/>
    <w:rsid w:val="00A03AE0"/>
    <w:rsid w:val="00A07365"/>
    <w:rsid w:val="00A12A73"/>
    <w:rsid w:val="00A24CD0"/>
    <w:rsid w:val="00A25828"/>
    <w:rsid w:val="00A2781C"/>
    <w:rsid w:val="00A32276"/>
    <w:rsid w:val="00A324BE"/>
    <w:rsid w:val="00A33582"/>
    <w:rsid w:val="00A33B0C"/>
    <w:rsid w:val="00A40697"/>
    <w:rsid w:val="00A411F5"/>
    <w:rsid w:val="00A4333F"/>
    <w:rsid w:val="00A52328"/>
    <w:rsid w:val="00A65A8D"/>
    <w:rsid w:val="00A77430"/>
    <w:rsid w:val="00A808CD"/>
    <w:rsid w:val="00A82482"/>
    <w:rsid w:val="00A845AE"/>
    <w:rsid w:val="00AA4400"/>
    <w:rsid w:val="00AA65B9"/>
    <w:rsid w:val="00AD3F3B"/>
    <w:rsid w:val="00AE0A55"/>
    <w:rsid w:val="00AE1971"/>
    <w:rsid w:val="00AE5BCA"/>
    <w:rsid w:val="00B01B61"/>
    <w:rsid w:val="00B23AC5"/>
    <w:rsid w:val="00B2508B"/>
    <w:rsid w:val="00B264B4"/>
    <w:rsid w:val="00B36636"/>
    <w:rsid w:val="00B40452"/>
    <w:rsid w:val="00B42661"/>
    <w:rsid w:val="00B45EC2"/>
    <w:rsid w:val="00B500FB"/>
    <w:rsid w:val="00B52E4A"/>
    <w:rsid w:val="00B57C72"/>
    <w:rsid w:val="00B63B2B"/>
    <w:rsid w:val="00B7776D"/>
    <w:rsid w:val="00B80D8B"/>
    <w:rsid w:val="00B81046"/>
    <w:rsid w:val="00B83DE3"/>
    <w:rsid w:val="00B86916"/>
    <w:rsid w:val="00BA2DC4"/>
    <w:rsid w:val="00BA3FB0"/>
    <w:rsid w:val="00BA54B3"/>
    <w:rsid w:val="00BA6C43"/>
    <w:rsid w:val="00BB4616"/>
    <w:rsid w:val="00BB7489"/>
    <w:rsid w:val="00BC22C5"/>
    <w:rsid w:val="00BC3390"/>
    <w:rsid w:val="00BC43EE"/>
    <w:rsid w:val="00BD16EB"/>
    <w:rsid w:val="00BD301A"/>
    <w:rsid w:val="00BD4BB7"/>
    <w:rsid w:val="00BD6A3C"/>
    <w:rsid w:val="00BE017F"/>
    <w:rsid w:val="00BE227E"/>
    <w:rsid w:val="00BE5193"/>
    <w:rsid w:val="00BE5C2C"/>
    <w:rsid w:val="00BE6000"/>
    <w:rsid w:val="00BF1119"/>
    <w:rsid w:val="00BF4294"/>
    <w:rsid w:val="00BF78E8"/>
    <w:rsid w:val="00C005C5"/>
    <w:rsid w:val="00C108E4"/>
    <w:rsid w:val="00C21309"/>
    <w:rsid w:val="00C31729"/>
    <w:rsid w:val="00C46807"/>
    <w:rsid w:val="00C51898"/>
    <w:rsid w:val="00C525B4"/>
    <w:rsid w:val="00C53DD5"/>
    <w:rsid w:val="00C54BA5"/>
    <w:rsid w:val="00C72ED1"/>
    <w:rsid w:val="00C73849"/>
    <w:rsid w:val="00C77625"/>
    <w:rsid w:val="00C92B10"/>
    <w:rsid w:val="00CA28A4"/>
    <w:rsid w:val="00CB1726"/>
    <w:rsid w:val="00CC4070"/>
    <w:rsid w:val="00CC5559"/>
    <w:rsid w:val="00CC7605"/>
    <w:rsid w:val="00CC7687"/>
    <w:rsid w:val="00CD1262"/>
    <w:rsid w:val="00CE2EE2"/>
    <w:rsid w:val="00CE7563"/>
    <w:rsid w:val="00CF203F"/>
    <w:rsid w:val="00CF226D"/>
    <w:rsid w:val="00D00FB3"/>
    <w:rsid w:val="00D156CB"/>
    <w:rsid w:val="00D30754"/>
    <w:rsid w:val="00D3621F"/>
    <w:rsid w:val="00D544D5"/>
    <w:rsid w:val="00D5541D"/>
    <w:rsid w:val="00D5641E"/>
    <w:rsid w:val="00D67A5F"/>
    <w:rsid w:val="00D73037"/>
    <w:rsid w:val="00D875D9"/>
    <w:rsid w:val="00D9431C"/>
    <w:rsid w:val="00D9648E"/>
    <w:rsid w:val="00DA07F4"/>
    <w:rsid w:val="00DA3AA5"/>
    <w:rsid w:val="00DA538A"/>
    <w:rsid w:val="00DB03A4"/>
    <w:rsid w:val="00DC270D"/>
    <w:rsid w:val="00DD50A7"/>
    <w:rsid w:val="00E14C90"/>
    <w:rsid w:val="00E14F76"/>
    <w:rsid w:val="00E219A6"/>
    <w:rsid w:val="00E226DC"/>
    <w:rsid w:val="00E22772"/>
    <w:rsid w:val="00E23E09"/>
    <w:rsid w:val="00E26897"/>
    <w:rsid w:val="00E335FA"/>
    <w:rsid w:val="00E438A4"/>
    <w:rsid w:val="00E443DC"/>
    <w:rsid w:val="00E44DEC"/>
    <w:rsid w:val="00E474E5"/>
    <w:rsid w:val="00E50603"/>
    <w:rsid w:val="00E50840"/>
    <w:rsid w:val="00E51BB8"/>
    <w:rsid w:val="00E52147"/>
    <w:rsid w:val="00E654B9"/>
    <w:rsid w:val="00E71D03"/>
    <w:rsid w:val="00E74BCA"/>
    <w:rsid w:val="00E879E9"/>
    <w:rsid w:val="00E954F7"/>
    <w:rsid w:val="00EB04D6"/>
    <w:rsid w:val="00EC04E6"/>
    <w:rsid w:val="00EC16D5"/>
    <w:rsid w:val="00ED36FC"/>
    <w:rsid w:val="00ED37A6"/>
    <w:rsid w:val="00EE2DC1"/>
    <w:rsid w:val="00EE65CA"/>
    <w:rsid w:val="00EF0B56"/>
    <w:rsid w:val="00EF63A9"/>
    <w:rsid w:val="00F06FA3"/>
    <w:rsid w:val="00F14434"/>
    <w:rsid w:val="00F15658"/>
    <w:rsid w:val="00F23C95"/>
    <w:rsid w:val="00F3718F"/>
    <w:rsid w:val="00F42A98"/>
    <w:rsid w:val="00F553A4"/>
    <w:rsid w:val="00F601C3"/>
    <w:rsid w:val="00F606A0"/>
    <w:rsid w:val="00FA1774"/>
    <w:rsid w:val="00FA1B6B"/>
    <w:rsid w:val="00FA3737"/>
    <w:rsid w:val="00FB6766"/>
    <w:rsid w:val="00FB7D57"/>
    <w:rsid w:val="00FC1555"/>
    <w:rsid w:val="00FC4A5B"/>
    <w:rsid w:val="00FD2DDD"/>
    <w:rsid w:val="00FD300C"/>
    <w:rsid w:val="00FD6F77"/>
    <w:rsid w:val="00FE280A"/>
    <w:rsid w:val="00FF2173"/>
    <w:rsid w:val="00FF25E4"/>
    <w:rsid w:val="00FF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35A6BA"/>
  <w15:docId w15:val="{D9307442-EB93-4AA8-831C-EAAF92F77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D22"/>
    <w:pPr>
      <w:bidi/>
    </w:pPr>
    <w:rPr>
      <w:color w:val="FF0000"/>
    </w:rPr>
    <w:tblPr>
      <w:tblBorders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  <w:insideH w:val="single" w:sz="12" w:space="0" w:color="FF0000"/>
        <w:insideV w:val="single" w:sz="12" w:space="0" w:color="FF0000"/>
      </w:tblBorders>
    </w:tblPr>
    <w:tcPr>
      <w:shd w:val="clear" w:color="auto" w:fill="FFFFFF" w:themeFill="background1"/>
    </w:tcPr>
  </w:style>
  <w:style w:type="paragraph" w:styleId="Header">
    <w:name w:val="header"/>
    <w:basedOn w:val="Normal"/>
    <w:link w:val="HeaderChar"/>
    <w:uiPriority w:val="99"/>
    <w:rsid w:val="007A23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2352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A808C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11637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B3663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7D65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D654D"/>
    <w:rPr>
      <w:rFonts w:ascii="Segoe UI" w:hAnsi="Segoe UI" w:cs="Segoe UI"/>
      <w:sz w:val="18"/>
      <w:szCs w:val="18"/>
      <w:lang w:bidi="fa-IR"/>
    </w:rPr>
  </w:style>
  <w:style w:type="table" w:styleId="LightShading">
    <w:name w:val="Light Shading"/>
    <w:basedOn w:val="TableNormal"/>
    <w:uiPriority w:val="60"/>
    <w:rsid w:val="00E438A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E438A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List">
    <w:name w:val="Light List"/>
    <w:basedOn w:val="TableNormal"/>
    <w:uiPriority w:val="61"/>
    <w:rsid w:val="00E438A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B4D02-E096-4DA4-8358-A29B6E934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8543C3-7739-4EE3-94B2-59A744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3C0A6-0AFB-4636-99DC-BBF9FC236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54299-4298-4552-893D-08F6A27E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نام سازمان:</vt:lpstr>
    </vt:vector>
  </TitlesOfParts>
  <Company>- ETH0 -</Company>
  <LinksUpToDate>false</LinksUpToDate>
  <CharactersWithSpaces>4696</CharactersWithSpaces>
  <SharedDoc>false</SharedDoc>
  <HLinks>
    <vt:vector size="6" baseType="variant">
      <vt:variant>
        <vt:i4>3866676</vt:i4>
      </vt:variant>
      <vt:variant>
        <vt:i4>0</vt:i4>
      </vt:variant>
      <vt:variant>
        <vt:i4>0</vt:i4>
      </vt:variant>
      <vt:variant>
        <vt:i4>5</vt:i4>
      </vt:variant>
      <vt:variant>
        <vt:lpwstr>http://www.ccplme.com/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نام سازمان:</dc:title>
  <dc:creator>Almas Rayaneh Saee</dc:creator>
  <cp:lastModifiedBy>User1</cp:lastModifiedBy>
  <cp:revision>64</cp:revision>
  <cp:lastPrinted>2014-06-22T06:29:00Z</cp:lastPrinted>
  <dcterms:created xsi:type="dcterms:W3CDTF">2021-09-03T12:50:00Z</dcterms:created>
  <dcterms:modified xsi:type="dcterms:W3CDTF">2021-11-26T10:58:00Z</dcterms:modified>
</cp:coreProperties>
</file>